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ABD176" w14:textId="77777777" w:rsidR="007C665E" w:rsidRDefault="007C665E"/>
    <w:tbl>
      <w:tblPr>
        <w:tblW w:w="9466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7584"/>
        <w:gridCol w:w="1882"/>
      </w:tblGrid>
      <w:tr w:rsidR="007C665E" w14:paraId="008712D5" w14:textId="77777777" w:rsidTr="00E202F2">
        <w:trPr>
          <w:trHeight w:val="13264"/>
        </w:trPr>
        <w:tc>
          <w:tcPr>
            <w:tcW w:w="7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5" w:type="dxa"/>
            </w:tcMar>
          </w:tcPr>
          <w:p w14:paraId="398F8CEF" w14:textId="77777777" w:rsidR="007C665E" w:rsidRDefault="007C665E">
            <w:pPr>
              <w:snapToGrid w:val="0"/>
              <w:rPr>
                <w:color w:val="000000"/>
              </w:rPr>
            </w:pPr>
          </w:p>
          <w:p w14:paraId="531E8A69" w14:textId="77777777" w:rsidR="007C665E" w:rsidRDefault="00D6049B">
            <w:pPr>
              <w:pStyle w:val="berschrift1"/>
              <w:numPr>
                <w:ilvl w:val="0"/>
                <w:numId w:val="2"/>
              </w:numPr>
            </w:pPr>
            <w:r>
              <w:t>Antrag auf Projektförderung im Jahr 20__</w:t>
            </w:r>
          </w:p>
          <w:p w14:paraId="55B0B2F6" w14:textId="77777777" w:rsidR="007C665E" w:rsidRDefault="007C665E">
            <w:pPr>
              <w:rPr>
                <w:i/>
                <w:color w:val="000000"/>
              </w:rPr>
            </w:pPr>
          </w:p>
          <w:p w14:paraId="66D0F3B0" w14:textId="553C7204" w:rsidR="00B709D5" w:rsidRDefault="00133B12">
            <w:pPr>
              <w:jc w:val="both"/>
              <w:rPr>
                <w:i/>
                <w:color w:val="000000"/>
                <w:sz w:val="18"/>
              </w:rPr>
            </w:pPr>
            <w:r w:rsidRPr="00133B12">
              <w:rPr>
                <w:i/>
                <w:color w:val="000000"/>
                <w:sz w:val="18"/>
              </w:rPr>
              <w:t>Mitgliedseinrichtungen der Arbeitsgemeinschaft Literarischer Gesellschaften und Gedenkstätten e.V. können im Rahmen von Wortwächter – Geschichten von Zensur, Mut und Demokratie eine Förderung von</w:t>
            </w:r>
            <w:r w:rsidR="001C1FC5">
              <w:rPr>
                <w:i/>
                <w:color w:val="000000"/>
                <w:sz w:val="18"/>
              </w:rPr>
              <w:t xml:space="preserve"> mind. 1000</w:t>
            </w:r>
            <w:r w:rsidRPr="00133B12">
              <w:rPr>
                <w:i/>
                <w:color w:val="000000"/>
                <w:sz w:val="18"/>
              </w:rPr>
              <w:t xml:space="preserve"> bis zu 5.000 Euro für </w:t>
            </w:r>
            <w:r w:rsidR="00F43DB4">
              <w:rPr>
                <w:i/>
                <w:color w:val="000000"/>
                <w:sz w:val="18"/>
              </w:rPr>
              <w:t xml:space="preserve">partizipative </w:t>
            </w:r>
            <w:r w:rsidRPr="00133B12">
              <w:rPr>
                <w:i/>
                <w:color w:val="000000"/>
                <w:sz w:val="18"/>
              </w:rPr>
              <w:t>Projekte mit jungen Menschen beantragen, die sich mit Zensur, Diktatur und Demokratiegeschichte befassen. Die Vergabe erfolgt fortlaufend, solange Mittel verfügbar sind.</w:t>
            </w:r>
            <w:r w:rsidR="001C1FC5">
              <w:rPr>
                <w:i/>
                <w:color w:val="000000"/>
                <w:sz w:val="18"/>
              </w:rPr>
              <w:t xml:space="preserve"> Der Eigenanteil der Gesamtkosten des Projektes muss mindestens 10 % betragen.</w:t>
            </w:r>
            <w:r w:rsidR="00B709D5">
              <w:rPr>
                <w:i/>
                <w:color w:val="000000"/>
                <w:sz w:val="18"/>
              </w:rPr>
              <w:t xml:space="preserve"> Weitere Informationen finden Sie unter </w:t>
            </w:r>
            <w:hyperlink r:id="rId10" w:history="1">
              <w:r w:rsidR="00B709D5" w:rsidRPr="00E566DE">
                <w:rPr>
                  <w:rStyle w:val="Hyperlink"/>
                  <w:i/>
                  <w:sz w:val="18"/>
                </w:rPr>
                <w:t>www.alg.de/foerderung</w:t>
              </w:r>
            </w:hyperlink>
            <w:r w:rsidR="00B709D5">
              <w:rPr>
                <w:i/>
                <w:color w:val="000000"/>
                <w:sz w:val="18"/>
              </w:rPr>
              <w:t>.</w:t>
            </w:r>
            <w:r w:rsidR="00CA33F5">
              <w:rPr>
                <w:i/>
                <w:color w:val="000000"/>
                <w:sz w:val="18"/>
              </w:rPr>
              <w:t xml:space="preserve"> Anträge bitte an: </w:t>
            </w:r>
            <w:hyperlink r:id="rId11" w:history="1">
              <w:r w:rsidR="00CA33F5" w:rsidRPr="00B5705C">
                <w:rPr>
                  <w:rStyle w:val="Hyperlink"/>
                  <w:i/>
                  <w:sz w:val="18"/>
                </w:rPr>
                <w:t>wort-waechter@alg.de</w:t>
              </w:r>
            </w:hyperlink>
            <w:r w:rsidR="00CA33F5">
              <w:rPr>
                <w:i/>
                <w:color w:val="000000"/>
                <w:sz w:val="18"/>
              </w:rPr>
              <w:t xml:space="preserve"> </w:t>
            </w:r>
          </w:p>
          <w:p w14:paraId="235BD7CF" w14:textId="6177E8F7" w:rsidR="00B709D5" w:rsidRDefault="00B709D5">
            <w:pPr>
              <w:jc w:val="both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Wir freuen uns auf Ihre Projektanträge</w:t>
            </w:r>
            <w:r w:rsidR="00775345">
              <w:rPr>
                <w:i/>
                <w:color w:val="000000"/>
                <w:sz w:val="18"/>
              </w:rPr>
              <w:t>!</w:t>
            </w:r>
          </w:p>
          <w:p w14:paraId="110E4974" w14:textId="77777777" w:rsidR="007C665E" w:rsidRDefault="007C665E">
            <w:pPr>
              <w:rPr>
                <w:b/>
                <w:i/>
                <w:color w:val="000000"/>
                <w:sz w:val="18"/>
              </w:rPr>
            </w:pPr>
          </w:p>
          <w:p w14:paraId="6C24AA59" w14:textId="78EB19A1" w:rsidR="007C665E" w:rsidRDefault="00D6049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Angaben zum Antragsteller</w:t>
            </w:r>
            <w:r w:rsidR="00F43DB4">
              <w:rPr>
                <w:b/>
                <w:color w:val="000000"/>
                <w:sz w:val="24"/>
                <w:szCs w:val="24"/>
              </w:rPr>
              <w:t>/ zur Antragstellerin</w:t>
            </w:r>
          </w:p>
          <w:p w14:paraId="55A815E9" w14:textId="77777777" w:rsidR="007C665E" w:rsidRDefault="007C665E">
            <w:pPr>
              <w:rPr>
                <w:b/>
                <w:color w:val="000000"/>
                <w:sz w:val="24"/>
                <w:szCs w:val="24"/>
              </w:rPr>
            </w:pPr>
          </w:p>
          <w:p w14:paraId="2C5D75F8" w14:textId="116E2A62" w:rsidR="007C665E" w:rsidRDefault="00D6049B">
            <w:r>
              <w:rPr>
                <w:color w:val="000000"/>
              </w:rPr>
              <w:t xml:space="preserve">Name der </w:t>
            </w:r>
            <w:r w:rsidR="00784F44">
              <w:rPr>
                <w:color w:val="000000"/>
              </w:rPr>
              <w:t>E</w:t>
            </w:r>
            <w:r>
              <w:rPr>
                <w:color w:val="000000"/>
              </w:rPr>
              <w:t>inrichtung</w:t>
            </w:r>
            <w:r>
              <w:rPr>
                <w:rFonts w:ascii="Webdings" w:eastAsia="Webdings" w:hAnsi="Webdings" w:cs="Webdings"/>
                <w:color w:val="000000"/>
              </w:rPr>
              <w:t></w:t>
            </w:r>
            <w:r>
              <w:rPr>
                <w:color w:val="000000"/>
              </w:rPr>
              <w:t xml:space="preserve"> </w:t>
            </w:r>
          </w:p>
          <w:p w14:paraId="18837B45" w14:textId="77777777" w:rsidR="007C665E" w:rsidRDefault="007C665E">
            <w:pPr>
              <w:rPr>
                <w:color w:val="808080"/>
              </w:rPr>
            </w:pPr>
          </w:p>
          <w:p w14:paraId="071CC72F" w14:textId="77777777" w:rsidR="007C665E" w:rsidRDefault="00D6049B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</w:t>
            </w:r>
          </w:p>
          <w:p w14:paraId="761203A1" w14:textId="77777777" w:rsidR="007C665E" w:rsidRDefault="007C665E">
            <w:pPr>
              <w:rPr>
                <w:color w:val="000000"/>
                <w:sz w:val="16"/>
                <w:szCs w:val="16"/>
              </w:rPr>
            </w:pPr>
          </w:p>
          <w:p w14:paraId="2C22221D" w14:textId="2E1DF7FD" w:rsidR="007C665E" w:rsidRPr="0040052B" w:rsidRDefault="00D6049B">
            <w:pPr>
              <w:rPr>
                <w:color w:val="auto"/>
              </w:rPr>
            </w:pPr>
            <w:r>
              <w:rPr>
                <w:color w:val="000000"/>
              </w:rPr>
              <w:t xml:space="preserve">Anschrift </w:t>
            </w:r>
            <w:r w:rsidRPr="0040052B">
              <w:rPr>
                <w:color w:val="auto"/>
              </w:rPr>
              <w:t>des Antragstellers</w:t>
            </w:r>
            <w:r w:rsidR="000819B9" w:rsidRPr="0040052B">
              <w:rPr>
                <w:color w:val="auto"/>
              </w:rPr>
              <w:t>/ der Antragstellerin</w:t>
            </w:r>
            <w:r w:rsidRPr="0040052B">
              <w:rPr>
                <w:rFonts w:ascii="Webdings" w:eastAsia="Webdings" w:hAnsi="Webdings" w:cs="Webdings"/>
                <w:color w:val="auto"/>
              </w:rPr>
              <w:t></w:t>
            </w:r>
            <w:r w:rsidRPr="0040052B">
              <w:rPr>
                <w:color w:val="auto"/>
              </w:rPr>
              <w:t xml:space="preserve"> </w:t>
            </w:r>
          </w:p>
          <w:p w14:paraId="3483784B" w14:textId="77777777" w:rsidR="007C665E" w:rsidRDefault="007C665E">
            <w:pPr>
              <w:rPr>
                <w:color w:val="808080"/>
              </w:rPr>
            </w:pPr>
          </w:p>
          <w:p w14:paraId="32AAB335" w14:textId="77777777" w:rsidR="007C665E" w:rsidRDefault="00D6049B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</w:t>
            </w:r>
          </w:p>
          <w:p w14:paraId="59A9C98D" w14:textId="77777777" w:rsidR="007C665E" w:rsidRDefault="007C665E">
            <w:pPr>
              <w:rPr>
                <w:color w:val="000000"/>
                <w:sz w:val="16"/>
                <w:szCs w:val="16"/>
              </w:rPr>
            </w:pPr>
          </w:p>
          <w:p w14:paraId="61A60322" w14:textId="77777777" w:rsidR="007C665E" w:rsidRDefault="00D6049B">
            <w:r>
              <w:rPr>
                <w:color w:val="000000"/>
              </w:rPr>
              <w:t>Telefon</w:t>
            </w:r>
            <w:r>
              <w:rPr>
                <w:rFonts w:ascii="Webdings" w:eastAsia="Webdings" w:hAnsi="Webdings" w:cs="Webdings"/>
                <w:color w:val="000000"/>
              </w:rPr>
              <w:t></w:t>
            </w:r>
            <w:r>
              <w:rPr>
                <w:color w:val="000000"/>
              </w:rPr>
              <w:t xml:space="preserve"> </w:t>
            </w:r>
          </w:p>
          <w:p w14:paraId="38D3122F" w14:textId="77777777" w:rsidR="007C665E" w:rsidRDefault="007C665E">
            <w:pPr>
              <w:rPr>
                <w:color w:val="000000"/>
              </w:rPr>
            </w:pPr>
          </w:p>
          <w:p w14:paraId="146D5EF5" w14:textId="77777777" w:rsidR="007C665E" w:rsidRDefault="00D6049B">
            <w:r>
              <w:rPr>
                <w:color w:val="000000"/>
              </w:rPr>
              <w:t>_________________________________________________________________</w:t>
            </w:r>
          </w:p>
          <w:p w14:paraId="42E0943A" w14:textId="77777777" w:rsidR="007C665E" w:rsidRDefault="007C665E">
            <w:pPr>
              <w:rPr>
                <w:color w:val="000000"/>
                <w:sz w:val="16"/>
                <w:szCs w:val="16"/>
              </w:rPr>
            </w:pPr>
          </w:p>
          <w:p w14:paraId="3CA349E4" w14:textId="594B7722" w:rsidR="007C665E" w:rsidRDefault="00D6049B">
            <w:pPr>
              <w:rPr>
                <w:color w:val="808080"/>
              </w:rPr>
            </w:pPr>
            <w:r>
              <w:rPr>
                <w:color w:val="000000"/>
              </w:rPr>
              <w:t>E-</w:t>
            </w:r>
            <w:r w:rsidR="00784F44">
              <w:rPr>
                <w:color w:val="000000"/>
              </w:rPr>
              <w:t>M</w:t>
            </w:r>
            <w:r>
              <w:rPr>
                <w:color w:val="000000"/>
              </w:rPr>
              <w:t>ail</w:t>
            </w:r>
            <w:r>
              <w:rPr>
                <w:rFonts w:ascii="Webdings" w:eastAsia="Webdings" w:hAnsi="Webdings" w:cs="Webdings"/>
                <w:color w:val="000000"/>
              </w:rPr>
              <w:t></w:t>
            </w:r>
            <w:r>
              <w:rPr>
                <w:color w:val="000000"/>
              </w:rPr>
              <w:t xml:space="preserve"> </w:t>
            </w:r>
          </w:p>
          <w:p w14:paraId="5F567AFB" w14:textId="77777777" w:rsidR="007C665E" w:rsidRDefault="00D6049B">
            <w:r>
              <w:rPr>
                <w:color w:val="000000"/>
              </w:rPr>
              <w:t>__________________________________________________________________</w:t>
            </w:r>
          </w:p>
          <w:p w14:paraId="13B8D025" w14:textId="77777777" w:rsidR="007C665E" w:rsidRDefault="007C665E">
            <w:pPr>
              <w:rPr>
                <w:b/>
                <w:color w:val="000000"/>
              </w:rPr>
            </w:pPr>
          </w:p>
          <w:p w14:paraId="3415D091" w14:textId="77777777" w:rsidR="007C665E" w:rsidRDefault="00D6049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Angaben zum Projekt</w:t>
            </w:r>
          </w:p>
          <w:p w14:paraId="43EF1C33" w14:textId="77777777" w:rsidR="007C665E" w:rsidRDefault="007C665E">
            <w:pPr>
              <w:rPr>
                <w:b/>
                <w:color w:val="000000"/>
                <w:sz w:val="24"/>
                <w:szCs w:val="24"/>
              </w:rPr>
            </w:pPr>
          </w:p>
          <w:p w14:paraId="47199BFB" w14:textId="77777777" w:rsidR="007C665E" w:rsidRDefault="00D6049B">
            <w:r>
              <w:rPr>
                <w:color w:val="000000"/>
              </w:rPr>
              <w:t>Kurzbeschreibung des Projektes/ Projektart</w:t>
            </w:r>
            <w:r>
              <w:rPr>
                <w:rFonts w:ascii="Webdings" w:eastAsia="Webdings" w:hAnsi="Webdings" w:cs="Webdings"/>
                <w:color w:val="000000"/>
              </w:rPr>
              <w:t></w:t>
            </w:r>
            <w:r>
              <w:rPr>
                <w:color w:val="000000"/>
              </w:rPr>
              <w:t xml:space="preserve"> </w:t>
            </w:r>
          </w:p>
          <w:p w14:paraId="3C81C2A7" w14:textId="77777777" w:rsidR="007C665E" w:rsidRDefault="00D6049B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(max. 500 Zeichen)</w:t>
            </w:r>
          </w:p>
          <w:p w14:paraId="59154BAC" w14:textId="77777777" w:rsidR="007C665E" w:rsidRDefault="007C665E">
            <w:pPr>
              <w:rPr>
                <w:color w:val="000000"/>
              </w:rPr>
            </w:pPr>
          </w:p>
          <w:p w14:paraId="2104D882" w14:textId="77777777" w:rsidR="007C665E" w:rsidRDefault="007C665E">
            <w:pPr>
              <w:rPr>
                <w:color w:val="000000"/>
              </w:rPr>
            </w:pPr>
          </w:p>
          <w:p w14:paraId="51F2B098" w14:textId="77777777" w:rsidR="007C665E" w:rsidRDefault="007C665E">
            <w:pPr>
              <w:rPr>
                <w:color w:val="000000"/>
              </w:rPr>
            </w:pPr>
          </w:p>
          <w:p w14:paraId="666D87FD" w14:textId="77777777" w:rsidR="007C665E" w:rsidRDefault="007C665E">
            <w:pPr>
              <w:rPr>
                <w:color w:val="000000"/>
              </w:rPr>
            </w:pPr>
          </w:p>
          <w:p w14:paraId="1306EDC6" w14:textId="77777777" w:rsidR="007C665E" w:rsidRDefault="007C665E">
            <w:pPr>
              <w:rPr>
                <w:color w:val="000000"/>
              </w:rPr>
            </w:pPr>
          </w:p>
          <w:p w14:paraId="0BDC77E2" w14:textId="77777777" w:rsidR="007C665E" w:rsidRDefault="007C665E">
            <w:pPr>
              <w:rPr>
                <w:color w:val="000000"/>
              </w:rPr>
            </w:pPr>
          </w:p>
          <w:p w14:paraId="23EFE05C" w14:textId="77777777" w:rsidR="007C665E" w:rsidRDefault="007C665E">
            <w:pPr>
              <w:rPr>
                <w:color w:val="000000"/>
              </w:rPr>
            </w:pPr>
          </w:p>
          <w:p w14:paraId="34E61734" w14:textId="77777777" w:rsidR="00E202F2" w:rsidRDefault="00E202F2">
            <w:pPr>
              <w:rPr>
                <w:color w:val="000000"/>
              </w:rPr>
            </w:pPr>
          </w:p>
          <w:p w14:paraId="12925263" w14:textId="77777777" w:rsidR="00E202F2" w:rsidRDefault="00E202F2">
            <w:pPr>
              <w:rPr>
                <w:color w:val="000000"/>
              </w:rPr>
            </w:pPr>
          </w:p>
          <w:p w14:paraId="562B4D57" w14:textId="77777777" w:rsidR="00E202F2" w:rsidRDefault="00E202F2">
            <w:pPr>
              <w:rPr>
                <w:color w:val="000000"/>
              </w:rPr>
            </w:pPr>
          </w:p>
          <w:p w14:paraId="447EF94C" w14:textId="77777777" w:rsidR="007C665E" w:rsidRDefault="00D6049B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</w:t>
            </w:r>
          </w:p>
          <w:p w14:paraId="562EA436" w14:textId="77777777" w:rsidR="007C665E" w:rsidRDefault="007C665E">
            <w:pPr>
              <w:rPr>
                <w:color w:val="000000"/>
                <w:sz w:val="16"/>
                <w:szCs w:val="16"/>
              </w:rPr>
            </w:pPr>
          </w:p>
          <w:p w14:paraId="565E9005" w14:textId="77777777" w:rsidR="007C665E" w:rsidRDefault="00D6049B">
            <w:r>
              <w:rPr>
                <w:color w:val="000000"/>
              </w:rPr>
              <w:t>Datum bzw. Zeitraum der Veranstaltung</w:t>
            </w:r>
            <w:r>
              <w:rPr>
                <w:rFonts w:ascii="Webdings" w:eastAsia="Webdings" w:hAnsi="Webdings" w:cs="Webdings"/>
                <w:color w:val="000000"/>
              </w:rPr>
              <w:t></w:t>
            </w:r>
            <w:r>
              <w:rPr>
                <w:color w:val="000000"/>
              </w:rPr>
              <w:t xml:space="preserve"> </w:t>
            </w:r>
          </w:p>
          <w:p w14:paraId="04C7F8F2" w14:textId="77777777" w:rsidR="007C665E" w:rsidRDefault="007C665E">
            <w:pPr>
              <w:rPr>
                <w:color w:val="000000"/>
              </w:rPr>
            </w:pPr>
          </w:p>
          <w:p w14:paraId="06A60953" w14:textId="77777777" w:rsidR="007C665E" w:rsidRDefault="007C665E">
            <w:pPr>
              <w:rPr>
                <w:color w:val="000000"/>
              </w:rPr>
            </w:pPr>
          </w:p>
          <w:p w14:paraId="2AC06B7A" w14:textId="77777777" w:rsidR="007C665E" w:rsidRDefault="007C665E">
            <w:pPr>
              <w:rPr>
                <w:color w:val="000000"/>
              </w:rPr>
            </w:pPr>
          </w:p>
          <w:p w14:paraId="32E7F53F" w14:textId="77777777" w:rsidR="007C665E" w:rsidRDefault="00D6049B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</w:t>
            </w:r>
          </w:p>
          <w:p w14:paraId="07B84822" w14:textId="77777777" w:rsidR="007C665E" w:rsidRDefault="007C665E">
            <w:pPr>
              <w:rPr>
                <w:color w:val="000000"/>
                <w:sz w:val="16"/>
                <w:szCs w:val="16"/>
              </w:rPr>
            </w:pPr>
          </w:p>
          <w:p w14:paraId="43B3F673" w14:textId="1F102FBB" w:rsidR="007C665E" w:rsidRPr="0040052B" w:rsidRDefault="00D6049B">
            <w:pPr>
              <w:ind w:right="-284"/>
              <w:rPr>
                <w:color w:val="auto"/>
              </w:rPr>
            </w:pPr>
            <w:r w:rsidRPr="0040052B">
              <w:rPr>
                <w:color w:val="auto"/>
              </w:rPr>
              <w:t>Mitveranstalter</w:t>
            </w:r>
            <w:r w:rsidR="0040052B" w:rsidRPr="0040052B">
              <w:rPr>
                <w:color w:val="auto"/>
              </w:rPr>
              <w:t>/</w:t>
            </w:r>
            <w:r w:rsidR="000819B9" w:rsidRPr="0040052B">
              <w:rPr>
                <w:color w:val="auto"/>
              </w:rPr>
              <w:t>in</w:t>
            </w:r>
            <w:r w:rsidRPr="0040052B">
              <w:rPr>
                <w:color w:val="auto"/>
              </w:rPr>
              <w:t xml:space="preserve"> </w:t>
            </w:r>
            <w:r w:rsidRPr="0040052B">
              <w:rPr>
                <w:i/>
                <w:color w:val="auto"/>
              </w:rPr>
              <w:t>(falls vorhanden)</w:t>
            </w:r>
            <w:r w:rsidRPr="0040052B">
              <w:rPr>
                <w:rFonts w:ascii="Webdings" w:eastAsia="Webdings" w:hAnsi="Webdings" w:cs="Webdings"/>
                <w:color w:val="auto"/>
              </w:rPr>
              <w:t></w:t>
            </w:r>
            <w:r w:rsidRPr="0040052B">
              <w:rPr>
                <w:color w:val="auto"/>
              </w:rPr>
              <w:t xml:space="preserve"> </w:t>
            </w:r>
          </w:p>
          <w:p w14:paraId="6A027929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7BEEFC7F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A5995D7" w14:textId="77777777" w:rsidR="007C665E" w:rsidRDefault="007C665E">
            <w:pPr>
              <w:ind w:right="-284"/>
              <w:rPr>
                <w:color w:val="000000"/>
                <w:sz w:val="16"/>
                <w:szCs w:val="16"/>
              </w:rPr>
            </w:pPr>
          </w:p>
          <w:p w14:paraId="79D61CC3" w14:textId="77777777" w:rsidR="007C665E" w:rsidRDefault="007C665E">
            <w:pPr>
              <w:ind w:right="-284"/>
              <w:rPr>
                <w:rFonts w:ascii="Webdings" w:eastAsia="Webdings" w:hAnsi="Webdings" w:cs="Webdings"/>
                <w:color w:val="000000"/>
              </w:rPr>
            </w:pPr>
          </w:p>
          <w:p w14:paraId="261A65DE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5DC2C765" w14:textId="77777777" w:rsidR="007C665E" w:rsidRDefault="007C665E">
            <w:pPr>
              <w:rPr>
                <w:b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5" w:type="dxa"/>
            </w:tcMar>
          </w:tcPr>
          <w:p w14:paraId="4AD6A8CC" w14:textId="77777777" w:rsidR="00CA4085" w:rsidRDefault="00D6049B" w:rsidP="00E202F2">
            <w:pPr>
              <w:rPr>
                <w:b/>
                <w:sz w:val="76"/>
              </w:rPr>
            </w:pPr>
            <w:r>
              <w:rPr>
                <w:b/>
                <w:sz w:val="76"/>
              </w:rPr>
              <w:t>ALG</w:t>
            </w:r>
          </w:p>
          <w:p w14:paraId="7FB02B5A" w14:textId="77777777" w:rsidR="00CA4085" w:rsidRDefault="00CA4085" w:rsidP="00E202F2">
            <w:pPr>
              <w:rPr>
                <w:sz w:val="16"/>
              </w:rPr>
            </w:pPr>
          </w:p>
          <w:p w14:paraId="023C054C" w14:textId="28166F14" w:rsidR="00E202F2" w:rsidRPr="00CA4085" w:rsidRDefault="00E202F2" w:rsidP="00E202F2">
            <w:pPr>
              <w:rPr>
                <w:b/>
                <w:sz w:val="76"/>
              </w:rPr>
            </w:pPr>
            <w:r>
              <w:rPr>
                <w:sz w:val="16"/>
              </w:rPr>
              <w:t xml:space="preserve">Arbeitsgemeinschaft </w:t>
            </w:r>
          </w:p>
          <w:p w14:paraId="53A3EC0E" w14:textId="77777777" w:rsidR="00E202F2" w:rsidRDefault="00E202F2" w:rsidP="00E202F2">
            <w:pPr>
              <w:rPr>
                <w:sz w:val="16"/>
              </w:rPr>
            </w:pPr>
            <w:r>
              <w:rPr>
                <w:sz w:val="16"/>
              </w:rPr>
              <w:t>Literarischer Gesellschaften</w:t>
            </w:r>
          </w:p>
          <w:p w14:paraId="52A3BED0" w14:textId="77777777" w:rsidR="00E202F2" w:rsidRDefault="00E202F2" w:rsidP="00E202F2">
            <w:pPr>
              <w:rPr>
                <w:sz w:val="16"/>
              </w:rPr>
            </w:pPr>
            <w:r>
              <w:rPr>
                <w:sz w:val="16"/>
              </w:rPr>
              <w:t>und Gedenkstätten e.V.</w:t>
            </w:r>
          </w:p>
          <w:p w14:paraId="6EDC075A" w14:textId="77777777" w:rsidR="00E202F2" w:rsidRDefault="00E202F2" w:rsidP="00E202F2">
            <w:pPr>
              <w:rPr>
                <w:color w:val="000000"/>
                <w:sz w:val="16"/>
              </w:rPr>
            </w:pPr>
          </w:p>
          <w:p w14:paraId="0A130714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Alte Jakobstraße 159/160</w:t>
            </w:r>
          </w:p>
          <w:p w14:paraId="170335A7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10969 Berlin</w:t>
            </w:r>
          </w:p>
          <w:p w14:paraId="712E01A9" w14:textId="77777777" w:rsidR="00E202F2" w:rsidRDefault="00E202F2" w:rsidP="00E202F2">
            <w:pPr>
              <w:rPr>
                <w:color w:val="000000"/>
                <w:sz w:val="16"/>
              </w:rPr>
            </w:pPr>
          </w:p>
          <w:p w14:paraId="0D02A0DE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Telefon </w:t>
            </w:r>
          </w:p>
          <w:p w14:paraId="38E20A7D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(030) 8632 1319-0</w:t>
            </w:r>
          </w:p>
          <w:p w14:paraId="52B92CD5" w14:textId="77777777" w:rsidR="00E202F2" w:rsidRDefault="00E202F2" w:rsidP="00E202F2">
            <w:pPr>
              <w:rPr>
                <w:color w:val="000000"/>
                <w:sz w:val="16"/>
              </w:rPr>
            </w:pPr>
          </w:p>
          <w:p w14:paraId="24F9D5E6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Telefax </w:t>
            </w:r>
          </w:p>
          <w:p w14:paraId="1F8FAF53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(030) 8632 1319-7</w:t>
            </w:r>
          </w:p>
          <w:p w14:paraId="6645C3AA" w14:textId="77777777" w:rsidR="00E202F2" w:rsidRDefault="00E202F2" w:rsidP="00E202F2">
            <w:pPr>
              <w:rPr>
                <w:color w:val="000000"/>
                <w:sz w:val="16"/>
              </w:rPr>
            </w:pPr>
          </w:p>
          <w:p w14:paraId="1D7039A9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E-Mail</w:t>
            </w:r>
          </w:p>
          <w:p w14:paraId="7560C742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alg@alg.de</w:t>
            </w:r>
          </w:p>
          <w:p w14:paraId="1CC91807" w14:textId="77777777" w:rsidR="00E202F2" w:rsidRDefault="00E202F2" w:rsidP="00E202F2">
            <w:pPr>
              <w:rPr>
                <w:color w:val="000000"/>
                <w:sz w:val="16"/>
              </w:rPr>
            </w:pPr>
          </w:p>
          <w:p w14:paraId="69AB917E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Web</w:t>
            </w:r>
          </w:p>
          <w:p w14:paraId="75F97D84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www.alg.de</w:t>
            </w:r>
          </w:p>
          <w:p w14:paraId="7F511C9F" w14:textId="77777777" w:rsidR="00E202F2" w:rsidRDefault="00E202F2" w:rsidP="00E202F2">
            <w:pPr>
              <w:rPr>
                <w:color w:val="000000"/>
                <w:sz w:val="16"/>
              </w:rPr>
            </w:pPr>
          </w:p>
          <w:p w14:paraId="65C400B6" w14:textId="77777777" w:rsidR="00E202F2" w:rsidRDefault="00E202F2" w:rsidP="00E202F2">
            <w:r>
              <w:rPr>
                <w:color w:val="000000"/>
                <w:sz w:val="16"/>
              </w:rPr>
              <w:t>Vorstandssprecherin</w:t>
            </w:r>
          </w:p>
          <w:p w14:paraId="2B5C3730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Dr. Ute Pott</w:t>
            </w:r>
          </w:p>
          <w:p w14:paraId="0BBDE397" w14:textId="77777777" w:rsidR="00E202F2" w:rsidRDefault="00E202F2" w:rsidP="00E202F2">
            <w:pPr>
              <w:rPr>
                <w:color w:val="000000"/>
                <w:sz w:val="16"/>
              </w:rPr>
            </w:pPr>
          </w:p>
          <w:p w14:paraId="0ED0BF59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Geschäftsführung</w:t>
            </w:r>
          </w:p>
          <w:p w14:paraId="7949623D" w14:textId="77777777" w:rsidR="00E202F2" w:rsidRDefault="00E202F2" w:rsidP="00E202F2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Pauline Stolte</w:t>
            </w:r>
          </w:p>
          <w:p w14:paraId="14684E0D" w14:textId="77777777" w:rsidR="00E202F2" w:rsidRPr="00E202F2" w:rsidRDefault="00E202F2">
            <w:pPr>
              <w:rPr>
                <w:b/>
                <w:sz w:val="16"/>
                <w:szCs w:val="2"/>
              </w:rPr>
            </w:pPr>
          </w:p>
        </w:tc>
      </w:tr>
      <w:tr w:rsidR="007C665E" w14:paraId="0DC39830" w14:textId="77777777" w:rsidTr="00E202F2">
        <w:trPr>
          <w:trHeight w:val="58"/>
        </w:trPr>
        <w:tc>
          <w:tcPr>
            <w:tcW w:w="7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5" w:type="dxa"/>
            </w:tcMar>
          </w:tcPr>
          <w:p w14:paraId="58EA1B24" w14:textId="77777777" w:rsidR="007C665E" w:rsidRDefault="007C665E">
            <w:pPr>
              <w:snapToGrid w:val="0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5" w:type="dxa"/>
            </w:tcMar>
          </w:tcPr>
          <w:p w14:paraId="6172D789" w14:textId="77777777" w:rsidR="007C665E" w:rsidRDefault="007C665E" w:rsidP="00E202F2">
            <w:pPr>
              <w:rPr>
                <w:color w:val="000000"/>
                <w:sz w:val="16"/>
              </w:rPr>
            </w:pPr>
          </w:p>
        </w:tc>
      </w:tr>
    </w:tbl>
    <w:p w14:paraId="23B20EC1" w14:textId="77777777" w:rsidR="007C665E" w:rsidRDefault="00D6049B">
      <w:pPr>
        <w:ind w:right="-284"/>
      </w:pPr>
      <w:r>
        <w:br w:type="page"/>
      </w:r>
    </w:p>
    <w:p w14:paraId="00ECC720" w14:textId="77777777" w:rsidR="007C665E" w:rsidRDefault="007C665E">
      <w:pPr>
        <w:ind w:right="-284"/>
      </w:pPr>
    </w:p>
    <w:p w14:paraId="169FD545" w14:textId="77777777" w:rsidR="007C665E" w:rsidRDefault="007C665E">
      <w:pPr>
        <w:ind w:right="-284"/>
      </w:pPr>
    </w:p>
    <w:p w14:paraId="0CC565DA" w14:textId="77777777" w:rsidR="007C665E" w:rsidRDefault="00D6049B">
      <w:pPr>
        <w:ind w:right="-284"/>
      </w:pPr>
      <w:r>
        <w:rPr>
          <w:color w:val="000000"/>
        </w:rPr>
        <w:t>Projektbeschreibung und Projektidee</w:t>
      </w:r>
      <w:r>
        <w:rPr>
          <w:rFonts w:ascii="Webdings" w:eastAsia="Webdings" w:hAnsi="Webdings" w:cs="Webdings"/>
          <w:color w:val="000000"/>
        </w:rPr>
        <w:t></w:t>
      </w:r>
    </w:p>
    <w:p w14:paraId="0BE11A80" w14:textId="22BC5EFA" w:rsidR="007C665E" w:rsidRDefault="00D6049B">
      <w:pPr>
        <w:rPr>
          <w:i/>
          <w:color w:val="000000"/>
        </w:rPr>
      </w:pPr>
      <w:r>
        <w:rPr>
          <w:i/>
          <w:color w:val="000000"/>
        </w:rPr>
        <w:t xml:space="preserve">(Um welche </w:t>
      </w:r>
      <w:r w:rsidR="005C3871">
        <w:rPr>
          <w:i/>
          <w:color w:val="000000"/>
        </w:rPr>
        <w:t>Projekt</w:t>
      </w:r>
      <w:r>
        <w:rPr>
          <w:i/>
          <w:color w:val="000000"/>
        </w:rPr>
        <w:t xml:space="preserve">form handelt es sich, was ist das Herausragende an </w:t>
      </w:r>
      <w:r w:rsidR="005C3871">
        <w:rPr>
          <w:i/>
          <w:color w:val="000000"/>
        </w:rPr>
        <w:t xml:space="preserve">dem Projekt, </w:t>
      </w:r>
      <w:r w:rsidR="00CA7455">
        <w:rPr>
          <w:i/>
          <w:color w:val="000000"/>
        </w:rPr>
        <w:t>Themenschwerpunkt</w:t>
      </w:r>
      <w:r>
        <w:rPr>
          <w:i/>
          <w:color w:val="000000"/>
        </w:rPr>
        <w:t xml:space="preserve">, </w:t>
      </w:r>
      <w:r w:rsidR="00012B58">
        <w:rPr>
          <w:i/>
          <w:color w:val="000000"/>
        </w:rPr>
        <w:t>Form der Partizipation</w:t>
      </w:r>
      <w:r>
        <w:rPr>
          <w:i/>
          <w:color w:val="000000"/>
        </w:rPr>
        <w:t xml:space="preserve"> etc. – siehe Richtlinien der Förderung, www.alg.de</w:t>
      </w:r>
      <w:r w:rsidR="005C3871">
        <w:rPr>
          <w:i/>
          <w:color w:val="000000"/>
        </w:rPr>
        <w:t>/foerderung</w:t>
      </w:r>
      <w:r>
        <w:rPr>
          <w:i/>
          <w:color w:val="000000"/>
        </w:rPr>
        <w:t>)</w:t>
      </w:r>
    </w:p>
    <w:p w14:paraId="55C26878" w14:textId="77777777" w:rsidR="007C665E" w:rsidRDefault="007C665E">
      <w:pPr>
        <w:ind w:right="-284"/>
        <w:rPr>
          <w:i/>
          <w:color w:val="000000"/>
        </w:rPr>
      </w:pPr>
    </w:p>
    <w:tbl>
      <w:tblPr>
        <w:tblW w:w="9252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C665E" w14:paraId="3F754D44" w14:textId="77777777" w:rsidTr="00E202F2">
        <w:trPr>
          <w:trHeight w:val="11847"/>
        </w:trPr>
        <w:tc>
          <w:tcPr>
            <w:tcW w:w="9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5" w:type="dxa"/>
            </w:tcMar>
          </w:tcPr>
          <w:p w14:paraId="1E2E9C20" w14:textId="77777777" w:rsidR="007C665E" w:rsidRDefault="007C665E">
            <w:pPr>
              <w:snapToGrid w:val="0"/>
              <w:ind w:right="-284"/>
              <w:rPr>
                <w:color w:val="000000"/>
              </w:rPr>
            </w:pPr>
          </w:p>
          <w:p w14:paraId="7D282F38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9A86F02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DB7565A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D787E22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328BA41C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3223A422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C5C7DA7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234D2638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61BFEECF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B396B72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4DBABA4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7A546108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21B616D" w14:textId="77777777" w:rsidR="007C665E" w:rsidRDefault="007C665E">
            <w:pPr>
              <w:ind w:right="-284"/>
              <w:rPr>
                <w:color w:val="000000"/>
              </w:rPr>
            </w:pPr>
          </w:p>
        </w:tc>
      </w:tr>
    </w:tbl>
    <w:p w14:paraId="12220C29" w14:textId="77777777" w:rsidR="007C665E" w:rsidRDefault="007C665E">
      <w:pPr>
        <w:ind w:right="-284"/>
        <w:rPr>
          <w:color w:val="000000"/>
        </w:rPr>
      </w:pPr>
    </w:p>
    <w:p w14:paraId="5B275FE8" w14:textId="77777777" w:rsidR="00E202F2" w:rsidRDefault="00E202F2">
      <w:pPr>
        <w:ind w:right="-284"/>
        <w:rPr>
          <w:color w:val="000000"/>
        </w:rPr>
      </w:pPr>
    </w:p>
    <w:p w14:paraId="10519A46" w14:textId="77777777" w:rsidR="00E202F2" w:rsidRDefault="00E202F2">
      <w:pPr>
        <w:ind w:right="-284"/>
        <w:rPr>
          <w:color w:val="000000"/>
        </w:rPr>
      </w:pPr>
    </w:p>
    <w:p w14:paraId="3F394E4C" w14:textId="77777777" w:rsidR="007C665E" w:rsidRDefault="007C665E">
      <w:pPr>
        <w:ind w:right="-284"/>
        <w:rPr>
          <w:color w:val="808080"/>
        </w:rPr>
      </w:pPr>
    </w:p>
    <w:p w14:paraId="147D8571" w14:textId="77777777" w:rsidR="007C665E" w:rsidRDefault="00D6049B">
      <w:pPr>
        <w:ind w:right="-284"/>
      </w:pPr>
      <w:r>
        <w:rPr>
          <w:color w:val="000000"/>
        </w:rPr>
        <w:lastRenderedPageBreak/>
        <w:t>Vorläufiger Programmablauf / Zeitplan</w:t>
      </w:r>
      <w:r>
        <w:rPr>
          <w:rFonts w:ascii="Webdings" w:eastAsia="Webdings" w:hAnsi="Webdings" w:cs="Webdings"/>
          <w:color w:val="000000"/>
        </w:rPr>
        <w:t></w:t>
      </w:r>
      <w:r>
        <w:rPr>
          <w:color w:val="000000"/>
        </w:rPr>
        <w:t xml:space="preserve"> </w:t>
      </w:r>
    </w:p>
    <w:p w14:paraId="2E74ECA2" w14:textId="77777777" w:rsidR="007C665E" w:rsidRDefault="00D6049B">
      <w:pPr>
        <w:ind w:right="-284"/>
      </w:pPr>
      <w:r>
        <w:rPr>
          <w:i/>
          <w:color w:val="000000"/>
        </w:rPr>
        <w:t>(bitte mit Angabe des Veranstaltungsorte und ggf. Kennzeichnung der noch nicht fest zugesagten Veranstaltungsteile)</w:t>
      </w:r>
      <w:r>
        <w:rPr>
          <w:color w:val="000000"/>
        </w:rPr>
        <w:t xml:space="preserve"> </w:t>
      </w:r>
    </w:p>
    <w:p w14:paraId="56A6DF9D" w14:textId="77777777" w:rsidR="007C665E" w:rsidRDefault="007C665E">
      <w:pPr>
        <w:ind w:right="-284"/>
        <w:rPr>
          <w:i/>
          <w:color w:val="000000"/>
        </w:rPr>
      </w:pPr>
    </w:p>
    <w:tbl>
      <w:tblPr>
        <w:tblW w:w="9252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C665E" w14:paraId="36735407" w14:textId="77777777">
        <w:trPr>
          <w:trHeight w:val="3865"/>
        </w:trPr>
        <w:tc>
          <w:tcPr>
            <w:tcW w:w="9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5" w:type="dxa"/>
            </w:tcMar>
          </w:tcPr>
          <w:p w14:paraId="5ADD5EED" w14:textId="77777777" w:rsidR="007C665E" w:rsidRDefault="007C665E">
            <w:pPr>
              <w:snapToGrid w:val="0"/>
              <w:ind w:right="-284"/>
              <w:rPr>
                <w:color w:val="000000"/>
              </w:rPr>
            </w:pPr>
          </w:p>
          <w:p w14:paraId="798FA294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65D0AF8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A7A81AC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8CD5218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7D31573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7EA8F22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C81C13A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38DE988D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4E8F21D4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64119C3A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2A35196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E7DAC47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5646EFE4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7A6DDE55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63F76148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245BF17B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764BCBDB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54D87809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F81C544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0798CEF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52206E63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4137A355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E81D13E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2544F770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61D55B34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5118B9B9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3C99D443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7470D0F3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270CE67A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34F294E3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594695A4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3E791DE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65D3AA98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44464DC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4EDE0504" w14:textId="77777777" w:rsidR="007C665E" w:rsidRDefault="007C665E">
            <w:pPr>
              <w:ind w:right="-284"/>
              <w:rPr>
                <w:color w:val="000000"/>
              </w:rPr>
            </w:pPr>
          </w:p>
        </w:tc>
      </w:tr>
    </w:tbl>
    <w:p w14:paraId="016B67C3" w14:textId="77777777" w:rsidR="007C665E" w:rsidRDefault="007C665E">
      <w:pPr>
        <w:ind w:right="-284"/>
        <w:rPr>
          <w:color w:val="000000"/>
        </w:rPr>
      </w:pPr>
    </w:p>
    <w:p w14:paraId="107867CE" w14:textId="3F26452B" w:rsidR="007C665E" w:rsidRDefault="00D6049B">
      <w:pPr>
        <w:ind w:right="-284"/>
      </w:pPr>
      <w:bookmarkStart w:id="0" w:name="_Hlk208842577"/>
      <w:r>
        <w:rPr>
          <w:color w:val="000000"/>
        </w:rPr>
        <w:t>Welche Maßnahmen der Öffentlichkeitsarbeit planen Sie</w:t>
      </w:r>
      <w:r w:rsidR="00784F44">
        <w:rPr>
          <w:color w:val="000000"/>
        </w:rPr>
        <w:t>?</w:t>
      </w:r>
      <w:r>
        <w:rPr>
          <w:rFonts w:ascii="Webdings" w:eastAsia="Webdings" w:hAnsi="Webdings" w:cs="Webdings"/>
          <w:color w:val="000000"/>
        </w:rPr>
        <w:t></w:t>
      </w:r>
    </w:p>
    <w:bookmarkEnd w:id="0"/>
    <w:p w14:paraId="7632F3A5" w14:textId="77777777" w:rsidR="007C665E" w:rsidRDefault="007C665E">
      <w:pPr>
        <w:ind w:right="-284"/>
        <w:rPr>
          <w:color w:val="000000"/>
        </w:rPr>
      </w:pPr>
    </w:p>
    <w:p w14:paraId="1BB9F3EC" w14:textId="77777777" w:rsidR="007C665E" w:rsidRDefault="007C665E">
      <w:pPr>
        <w:ind w:right="-284"/>
        <w:rPr>
          <w:color w:val="000000"/>
        </w:rPr>
      </w:pPr>
    </w:p>
    <w:tbl>
      <w:tblPr>
        <w:tblW w:w="9252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C665E" w14:paraId="6E9EBF86" w14:textId="77777777" w:rsidTr="000B5469">
        <w:trPr>
          <w:trHeight w:val="4243"/>
        </w:trPr>
        <w:tc>
          <w:tcPr>
            <w:tcW w:w="9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5" w:type="dxa"/>
            </w:tcMar>
          </w:tcPr>
          <w:p w14:paraId="47CF610D" w14:textId="77777777" w:rsidR="007C665E" w:rsidRDefault="007C665E">
            <w:pPr>
              <w:snapToGrid w:val="0"/>
              <w:ind w:right="-284"/>
              <w:rPr>
                <w:color w:val="000000"/>
              </w:rPr>
            </w:pPr>
            <w:bookmarkStart w:id="1" w:name="_Hlk208842588"/>
          </w:p>
          <w:p w14:paraId="153867CC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2FF2B1C9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C9B3A19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3A108EE6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2846E1C7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42504910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1D0FC661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013A295F" w14:textId="77777777" w:rsidR="007C665E" w:rsidRDefault="007C665E">
            <w:pPr>
              <w:ind w:right="-284"/>
              <w:rPr>
                <w:color w:val="000000"/>
              </w:rPr>
            </w:pPr>
          </w:p>
          <w:p w14:paraId="2F51C27B" w14:textId="77777777" w:rsidR="007C665E" w:rsidRDefault="007C665E">
            <w:pPr>
              <w:ind w:right="-284"/>
              <w:rPr>
                <w:color w:val="000000"/>
              </w:rPr>
            </w:pPr>
          </w:p>
        </w:tc>
      </w:tr>
      <w:bookmarkEnd w:id="1"/>
    </w:tbl>
    <w:p w14:paraId="7AA424E3" w14:textId="77777777" w:rsidR="00CA7455" w:rsidRDefault="00CA7455">
      <w:pPr>
        <w:ind w:right="-284"/>
        <w:rPr>
          <w:b/>
        </w:rPr>
      </w:pPr>
    </w:p>
    <w:p w14:paraId="466A728D" w14:textId="44710886" w:rsidR="00CA7455" w:rsidRDefault="00CA7455" w:rsidP="00CA7455">
      <w:pPr>
        <w:ind w:right="-284"/>
        <w:rPr>
          <w:rFonts w:ascii="Webdings" w:eastAsia="Webdings" w:hAnsi="Webdings" w:cs="Webdings"/>
          <w:color w:val="000000"/>
        </w:rPr>
      </w:pPr>
      <w:r>
        <w:rPr>
          <w:color w:val="000000"/>
        </w:rPr>
        <w:t xml:space="preserve">Welche </w:t>
      </w:r>
      <w:r w:rsidR="00E120BC">
        <w:rPr>
          <w:color w:val="000000"/>
        </w:rPr>
        <w:t xml:space="preserve">Projektmaterialien können Sie zur Projektdokumentation </w:t>
      </w:r>
      <w:r w:rsidR="009E5ECC">
        <w:rPr>
          <w:color w:val="000000"/>
        </w:rPr>
        <w:t xml:space="preserve">und Aufbereitung in der Lern-App </w:t>
      </w:r>
      <w:r w:rsidR="00260928">
        <w:rPr>
          <w:color w:val="000000"/>
        </w:rPr>
        <w:t>„</w:t>
      </w:r>
      <w:r w:rsidR="009E5ECC">
        <w:rPr>
          <w:color w:val="000000"/>
        </w:rPr>
        <w:t>Disco – Lernen für Alle</w:t>
      </w:r>
      <w:r w:rsidR="00260928">
        <w:rPr>
          <w:color w:val="000000"/>
        </w:rPr>
        <w:t>“</w:t>
      </w:r>
      <w:r w:rsidR="009E5ECC">
        <w:rPr>
          <w:color w:val="000000"/>
        </w:rPr>
        <w:t xml:space="preserve"> </w:t>
      </w:r>
      <w:r w:rsidR="000B5469">
        <w:rPr>
          <w:color w:val="000000"/>
        </w:rPr>
        <w:t xml:space="preserve">am Anschluss an das Projekt </w:t>
      </w:r>
      <w:proofErr w:type="gramStart"/>
      <w:r w:rsidR="009E5ECC">
        <w:rPr>
          <w:color w:val="000000"/>
        </w:rPr>
        <w:t>bereitstellen</w:t>
      </w:r>
      <w:r w:rsidR="001971B2">
        <w:rPr>
          <w:color w:val="000000"/>
        </w:rPr>
        <w:t xml:space="preserve"> </w:t>
      </w:r>
      <w:r>
        <w:rPr>
          <w:color w:val="000000"/>
        </w:rPr>
        <w:t>?</w:t>
      </w:r>
      <w:proofErr w:type="gramEnd"/>
      <w:r>
        <w:rPr>
          <w:rFonts w:ascii="Webdings" w:eastAsia="Webdings" w:hAnsi="Webdings" w:cs="Webdings"/>
          <w:color w:val="000000"/>
        </w:rPr>
        <w:t></w:t>
      </w:r>
    </w:p>
    <w:p w14:paraId="619261EF" w14:textId="77777777" w:rsidR="00CA7455" w:rsidRDefault="00CA7455" w:rsidP="00CA7455">
      <w:pPr>
        <w:ind w:right="-284"/>
      </w:pPr>
    </w:p>
    <w:tbl>
      <w:tblPr>
        <w:tblW w:w="9252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CA7455" w:rsidRPr="00CA7455" w14:paraId="2AA56B9E" w14:textId="77777777" w:rsidTr="0014048C">
        <w:trPr>
          <w:trHeight w:val="5027"/>
        </w:trPr>
        <w:tc>
          <w:tcPr>
            <w:tcW w:w="9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5" w:type="dxa"/>
            </w:tcMar>
          </w:tcPr>
          <w:p w14:paraId="6E199EB3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67EA36E8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1F49421E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587A3896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63D9BB77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32F9B06E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2FF22A87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78564A37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216A23A2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  <w:p w14:paraId="7FE5B6DE" w14:textId="77777777" w:rsidR="00CA7455" w:rsidRPr="00CA7455" w:rsidRDefault="00CA7455" w:rsidP="00CA7455">
            <w:pPr>
              <w:ind w:right="-284"/>
              <w:rPr>
                <w:b/>
              </w:rPr>
            </w:pPr>
          </w:p>
        </w:tc>
      </w:tr>
    </w:tbl>
    <w:p w14:paraId="50288D12" w14:textId="54CAFDF1" w:rsidR="00775345" w:rsidRDefault="00775345">
      <w:pPr>
        <w:ind w:right="-284"/>
        <w:rPr>
          <w:b/>
        </w:rPr>
      </w:pPr>
    </w:p>
    <w:p w14:paraId="0A7CDDEC" w14:textId="77777777" w:rsidR="00775345" w:rsidRDefault="00775345">
      <w:pPr>
        <w:suppressAutoHyphens w:val="0"/>
        <w:rPr>
          <w:b/>
        </w:rPr>
      </w:pPr>
      <w:r>
        <w:rPr>
          <w:b/>
        </w:rPr>
        <w:br w:type="page"/>
      </w:r>
    </w:p>
    <w:p w14:paraId="51480E1C" w14:textId="77777777" w:rsidR="00CA7455" w:rsidRDefault="00CA7455">
      <w:pPr>
        <w:ind w:right="-284"/>
        <w:rPr>
          <w:b/>
        </w:rPr>
      </w:pPr>
    </w:p>
    <w:p w14:paraId="6CCAE6A4" w14:textId="3EB8C41B" w:rsidR="007C665E" w:rsidRDefault="00D6049B">
      <w:pPr>
        <w:ind w:right="-284"/>
      </w:pPr>
      <w:r>
        <w:rPr>
          <w:b/>
        </w:rPr>
        <w:t>Kosten- und Finanzierungsplan (Kalkulation der Projektkosten)</w:t>
      </w:r>
      <w:r>
        <w:rPr>
          <w:rFonts w:ascii="Webdings" w:eastAsia="Webdings" w:hAnsi="Webdings" w:cs="Webdings"/>
          <w:color w:val="000000"/>
        </w:rPr>
        <w:t></w:t>
      </w:r>
    </w:p>
    <w:p w14:paraId="3EFF1E42" w14:textId="77777777" w:rsidR="007C665E" w:rsidRDefault="00D6049B">
      <w:pPr>
        <w:ind w:right="-284"/>
      </w:pPr>
      <w:r>
        <w:t>Der Kosten- und Finanzierungsplan muss ausgeglichen sein, d.h. die Summe der Gesamtkosten muss gleich der Summe der Gesamteinnahmen sein.</w:t>
      </w:r>
    </w:p>
    <w:p w14:paraId="05614A0C" w14:textId="77777777" w:rsidR="007C665E" w:rsidRDefault="007C665E">
      <w:pPr>
        <w:ind w:right="-284"/>
        <w:rPr>
          <w:i/>
          <w:sz w:val="16"/>
          <w:szCs w:val="16"/>
        </w:rPr>
      </w:pPr>
    </w:p>
    <w:tbl>
      <w:tblPr>
        <w:tblW w:w="90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3"/>
        <w:gridCol w:w="3889"/>
        <w:gridCol w:w="2158"/>
      </w:tblGrid>
      <w:tr w:rsidR="007C665E" w14:paraId="72489BE7" w14:textId="77777777" w:rsidTr="00CA4085"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00626AFB" w14:textId="77777777" w:rsidR="007C665E" w:rsidRPr="00DD7BF6" w:rsidRDefault="00D6049B">
            <w:pPr>
              <w:pStyle w:val="Tabelleninhalt"/>
              <w:rPr>
                <w:b/>
                <w:bCs/>
                <w:u w:val="single"/>
              </w:rPr>
            </w:pPr>
            <w:r w:rsidRPr="00DD7BF6">
              <w:rPr>
                <w:b/>
                <w:bCs/>
                <w:u w:val="single"/>
              </w:rPr>
              <w:t>Ausgaben</w:t>
            </w:r>
          </w:p>
        </w:tc>
        <w:tc>
          <w:tcPr>
            <w:tcW w:w="3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5AAED0A3" w14:textId="77777777" w:rsidR="007C665E" w:rsidRDefault="007C665E">
            <w:pPr>
              <w:pStyle w:val="Tabelleninhalt"/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7F86D28E" w14:textId="77777777" w:rsidR="007C665E" w:rsidRDefault="007C665E">
            <w:pPr>
              <w:pStyle w:val="Tabelleninhalt"/>
              <w:rPr>
                <w:b/>
                <w:bCs/>
              </w:rPr>
            </w:pPr>
          </w:p>
        </w:tc>
      </w:tr>
      <w:tr w:rsidR="007C665E" w14:paraId="222C37BA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91D2BE" w14:textId="77777777" w:rsidR="007C665E" w:rsidRDefault="00D6049B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Honorare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34EBD89" w14:textId="30205759" w:rsidR="007C665E" w:rsidRPr="000959EC" w:rsidRDefault="002458A9">
            <w:pPr>
              <w:pStyle w:val="Tabelleninhalt"/>
              <w:rPr>
                <w:b/>
                <w:bCs/>
              </w:rPr>
            </w:pPr>
            <w:r w:rsidRPr="000959EC">
              <w:rPr>
                <w:b/>
                <w:bCs/>
              </w:rPr>
              <w:t>z.B.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EC9E391" w14:textId="77777777" w:rsidR="007C665E" w:rsidRDefault="00D6049B" w:rsidP="00DD7BF6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Betrag</w:t>
            </w:r>
          </w:p>
        </w:tc>
      </w:tr>
      <w:tr w:rsidR="007C665E" w14:paraId="0CA05B6C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562A354" w14:textId="77777777" w:rsidR="007C665E" w:rsidRPr="00D65717" w:rsidRDefault="007C665E">
            <w:pPr>
              <w:pStyle w:val="Tabelleninhalt"/>
              <w:rPr>
                <w:color w:val="auto"/>
              </w:rPr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4208F4F" w14:textId="103FDEDA" w:rsidR="007C665E" w:rsidRPr="00D65717" w:rsidRDefault="00D6049B">
            <w:pPr>
              <w:pStyle w:val="Tabelleninhalt"/>
              <w:rPr>
                <w:color w:val="auto"/>
              </w:rPr>
            </w:pPr>
            <w:r w:rsidRPr="00D65717">
              <w:rPr>
                <w:color w:val="auto"/>
              </w:rPr>
              <w:t>Referent</w:t>
            </w:r>
            <w:r w:rsidR="000959EC">
              <w:rPr>
                <w:color w:val="auto"/>
              </w:rPr>
              <w:t>*</w:t>
            </w:r>
            <w:r w:rsidR="000764CC" w:rsidRPr="00D65717">
              <w:rPr>
                <w:color w:val="auto"/>
              </w:rPr>
              <w:t>inn</w:t>
            </w:r>
            <w:r w:rsidRPr="00D65717">
              <w:rPr>
                <w:color w:val="auto"/>
              </w:rPr>
              <w:t>en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026693E" w14:textId="77777777" w:rsidR="007C665E" w:rsidRDefault="007C665E">
            <w:pPr>
              <w:pStyle w:val="Tabelleninhalt"/>
            </w:pPr>
          </w:p>
        </w:tc>
      </w:tr>
      <w:tr w:rsidR="000764CC" w:rsidRPr="000764CC" w14:paraId="3C451E5E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EE00749" w14:textId="77777777" w:rsidR="007C665E" w:rsidRPr="00D65717" w:rsidRDefault="007C665E">
            <w:pPr>
              <w:pStyle w:val="Tabelleninhalt"/>
              <w:rPr>
                <w:color w:val="auto"/>
              </w:rPr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3847F8A" w14:textId="437876F2" w:rsidR="007C665E" w:rsidRPr="00D65717" w:rsidRDefault="00D6049B">
            <w:pPr>
              <w:pStyle w:val="Tabelleninhalt"/>
              <w:rPr>
                <w:color w:val="auto"/>
              </w:rPr>
            </w:pPr>
            <w:r w:rsidRPr="00D65717">
              <w:rPr>
                <w:color w:val="auto"/>
              </w:rPr>
              <w:t>Autor</w:t>
            </w:r>
            <w:r w:rsidR="000959EC">
              <w:rPr>
                <w:color w:val="auto"/>
              </w:rPr>
              <w:t>*</w:t>
            </w:r>
            <w:r w:rsidR="000764CC" w:rsidRPr="00D65717">
              <w:rPr>
                <w:color w:val="auto"/>
              </w:rPr>
              <w:t>inne</w:t>
            </w:r>
            <w:r w:rsidRPr="00D65717">
              <w:rPr>
                <w:color w:val="auto"/>
              </w:rPr>
              <w:t>n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D1DD36F" w14:textId="77777777" w:rsidR="007C665E" w:rsidRPr="000764CC" w:rsidRDefault="007C665E">
            <w:pPr>
              <w:pStyle w:val="Tabelleninhalt"/>
              <w:rPr>
                <w:color w:val="00B050"/>
              </w:rPr>
            </w:pPr>
          </w:p>
        </w:tc>
      </w:tr>
      <w:tr w:rsidR="007C665E" w14:paraId="6391DEC7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2BA0E0" w14:textId="77777777" w:rsidR="007C665E" w:rsidRPr="00D65717" w:rsidRDefault="007C665E">
            <w:pPr>
              <w:pStyle w:val="Tabelleninhalt"/>
              <w:rPr>
                <w:color w:val="auto"/>
              </w:rPr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2C78D77" w14:textId="1ED0EEFD" w:rsidR="007C665E" w:rsidRPr="00D65717" w:rsidRDefault="00D6049B">
            <w:pPr>
              <w:pStyle w:val="Tabelleninhalt"/>
              <w:rPr>
                <w:color w:val="auto"/>
              </w:rPr>
            </w:pPr>
            <w:r w:rsidRPr="00D65717">
              <w:rPr>
                <w:color w:val="auto"/>
              </w:rPr>
              <w:t>Projektleit</w:t>
            </w:r>
            <w:r w:rsidR="000764CC" w:rsidRPr="00D65717">
              <w:rPr>
                <w:color w:val="auto"/>
              </w:rPr>
              <w:t>ung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C8ACAC6" w14:textId="77777777" w:rsidR="007C665E" w:rsidRDefault="007C665E">
            <w:pPr>
              <w:pStyle w:val="Tabelleninhalt"/>
            </w:pPr>
          </w:p>
        </w:tc>
      </w:tr>
      <w:tr w:rsidR="007C665E" w14:paraId="5670B51F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1C51C1" w14:textId="77777777" w:rsidR="007C665E" w:rsidRPr="00D65717" w:rsidRDefault="007C665E">
            <w:pPr>
              <w:pStyle w:val="Tabelleninhalt"/>
              <w:rPr>
                <w:color w:val="auto"/>
              </w:rPr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F7954AB" w14:textId="1C4CA2DB" w:rsidR="007C665E" w:rsidRPr="00D65717" w:rsidRDefault="007C665E">
            <w:pPr>
              <w:pStyle w:val="Tabelleninhalt"/>
              <w:rPr>
                <w:color w:val="auto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CB21230" w14:textId="77777777" w:rsidR="007C665E" w:rsidRDefault="007C665E">
            <w:pPr>
              <w:pStyle w:val="Tabelleninhalt"/>
            </w:pPr>
          </w:p>
        </w:tc>
      </w:tr>
      <w:tr w:rsidR="007C665E" w14:paraId="72087A98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5392698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C8A84F0" w14:textId="654CDC94" w:rsidR="007C665E" w:rsidRDefault="00D6049B">
            <w:pPr>
              <w:pStyle w:val="Tabelleninha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Gesamt</w:t>
            </w:r>
            <w:r w:rsidR="00312D3B">
              <w:rPr>
                <w:b/>
                <w:bCs/>
              </w:rPr>
              <w:t>: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91ABE6E" w14:textId="77777777" w:rsidR="007C665E" w:rsidRDefault="007C665E">
            <w:pPr>
              <w:pStyle w:val="Tabelleninhalt"/>
            </w:pPr>
          </w:p>
        </w:tc>
      </w:tr>
      <w:tr w:rsidR="007C665E" w14:paraId="0840276A" w14:textId="77777777" w:rsidTr="003F1163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453388A" w14:textId="77777777" w:rsidR="007C665E" w:rsidRPr="003F1163" w:rsidRDefault="00D6049B">
            <w:pPr>
              <w:pStyle w:val="Tabelleninhalt"/>
              <w:rPr>
                <w:b/>
                <w:bCs/>
              </w:rPr>
            </w:pPr>
            <w:r w:rsidRPr="003F1163">
              <w:rPr>
                <w:b/>
                <w:bCs/>
              </w:rPr>
              <w:t>Geschäfts- und Sachkosten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7ACE61E" w14:textId="6C11EC9D" w:rsidR="007C665E" w:rsidRPr="000959EC" w:rsidRDefault="002458A9">
            <w:pPr>
              <w:pStyle w:val="Tabelleninhalt"/>
              <w:rPr>
                <w:b/>
                <w:bCs/>
              </w:rPr>
            </w:pPr>
            <w:r w:rsidRPr="000959EC">
              <w:rPr>
                <w:b/>
                <w:bCs/>
              </w:rPr>
              <w:t>z.B.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F04DA86" w14:textId="77777777" w:rsidR="007C665E" w:rsidRPr="003F1163" w:rsidRDefault="007C665E">
            <w:pPr>
              <w:pStyle w:val="Tabelleninhalt"/>
            </w:pPr>
          </w:p>
        </w:tc>
      </w:tr>
      <w:tr w:rsidR="002458A9" w14:paraId="32D8B53C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728A1F3" w14:textId="77777777" w:rsidR="002458A9" w:rsidRDefault="002458A9">
            <w:pPr>
              <w:pStyle w:val="Tabelleninhalt"/>
              <w:rPr>
                <w:b/>
                <w:bCs/>
              </w:rPr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CD9AF70" w14:textId="53C8F834" w:rsidR="002458A9" w:rsidRDefault="002458A9">
            <w:pPr>
              <w:pStyle w:val="Tabelleninhalt"/>
            </w:pPr>
            <w:r>
              <w:t>Reisekosten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62C0C18" w14:textId="77777777" w:rsidR="002458A9" w:rsidRDefault="002458A9">
            <w:pPr>
              <w:pStyle w:val="Tabelleninhalt"/>
            </w:pPr>
          </w:p>
        </w:tc>
      </w:tr>
      <w:tr w:rsidR="007C665E" w14:paraId="56B1C43A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034D418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5B9543E" w14:textId="77777777" w:rsidR="007C665E" w:rsidRDefault="00D6049B">
            <w:pPr>
              <w:pStyle w:val="Tabelleninhalt"/>
            </w:pPr>
            <w:r>
              <w:t>Übernachtungskosten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1E198DA" w14:textId="77777777" w:rsidR="007C665E" w:rsidRDefault="007C665E">
            <w:pPr>
              <w:pStyle w:val="Tabelleninhalt"/>
            </w:pPr>
          </w:p>
        </w:tc>
      </w:tr>
      <w:tr w:rsidR="007C665E" w14:paraId="6471E556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CC1C786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1105372" w14:textId="2689CEC5" w:rsidR="007C665E" w:rsidRDefault="00D6049B">
            <w:pPr>
              <w:pStyle w:val="Tabelleninhalt"/>
            </w:pPr>
            <w:r>
              <w:t>Kosten Gestaltung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A5E0851" w14:textId="77777777" w:rsidR="007C665E" w:rsidRDefault="007C665E">
            <w:pPr>
              <w:pStyle w:val="Tabelleninhalt"/>
            </w:pPr>
          </w:p>
        </w:tc>
      </w:tr>
      <w:tr w:rsidR="007C665E" w14:paraId="25AFBA16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0781340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9872D28" w14:textId="77777777" w:rsidR="007C665E" w:rsidRDefault="00D6049B">
            <w:pPr>
              <w:pStyle w:val="Tabelleninhalt"/>
            </w:pPr>
            <w:r>
              <w:t>Kosten Druck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1DC2621" w14:textId="77777777" w:rsidR="007C665E" w:rsidRDefault="007C665E">
            <w:pPr>
              <w:pStyle w:val="Tabelleninhalt"/>
            </w:pPr>
          </w:p>
        </w:tc>
      </w:tr>
      <w:tr w:rsidR="007C665E" w14:paraId="7735854D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182A40C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BDC5A31" w14:textId="77777777" w:rsidR="007C665E" w:rsidRDefault="00D6049B">
            <w:pPr>
              <w:pStyle w:val="Tabelleninhalt"/>
            </w:pPr>
            <w:r>
              <w:t>Anzeigen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F7CF0F9" w14:textId="77777777" w:rsidR="007C665E" w:rsidRDefault="007C665E">
            <w:pPr>
              <w:pStyle w:val="Tabelleninhalt"/>
            </w:pPr>
          </w:p>
        </w:tc>
      </w:tr>
      <w:tr w:rsidR="007C665E" w14:paraId="69A73B1F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2EF893B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A708C99" w14:textId="77777777" w:rsidR="007C665E" w:rsidRDefault="00D6049B">
            <w:pPr>
              <w:pStyle w:val="Tabelleninhalt"/>
            </w:pPr>
            <w:r>
              <w:t>Raumkosten/Miete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ACEC6A2" w14:textId="77777777" w:rsidR="007C665E" w:rsidRDefault="007C665E">
            <w:pPr>
              <w:pStyle w:val="Tabelleninhalt"/>
            </w:pPr>
          </w:p>
        </w:tc>
      </w:tr>
      <w:tr w:rsidR="007C665E" w14:paraId="39D36617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F940148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C020C02" w14:textId="77777777" w:rsidR="007C665E" w:rsidRDefault="00D6049B">
            <w:pPr>
              <w:pStyle w:val="Tabelleninhalt"/>
            </w:pPr>
            <w:r>
              <w:t>EDV/Technik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593954B" w14:textId="77777777" w:rsidR="007C665E" w:rsidRDefault="007C665E">
            <w:pPr>
              <w:pStyle w:val="Tabelleninhalt"/>
            </w:pPr>
          </w:p>
        </w:tc>
      </w:tr>
      <w:tr w:rsidR="007C665E" w14:paraId="5826CF80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E006654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062ACE2" w14:textId="240F4243" w:rsidR="007C665E" w:rsidRDefault="00E824D7">
            <w:pPr>
              <w:pStyle w:val="Tabelleninhalt"/>
            </w:pPr>
            <w:r>
              <w:t>Büromaterial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48F4A6C" w14:textId="77777777" w:rsidR="007C665E" w:rsidRDefault="007C665E">
            <w:pPr>
              <w:pStyle w:val="Tabelleninhalt"/>
            </w:pPr>
          </w:p>
        </w:tc>
      </w:tr>
      <w:tr w:rsidR="007C665E" w14:paraId="6D59466B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3F3392A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4E4EE08" w14:textId="77777777" w:rsidR="007C665E" w:rsidRDefault="00D6049B">
            <w:pPr>
              <w:pStyle w:val="Tabelleninhalt"/>
            </w:pPr>
            <w:r>
              <w:t>Kommunikation (Telefon/Porto)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D8C605A" w14:textId="77777777" w:rsidR="007C665E" w:rsidRDefault="007C665E">
            <w:pPr>
              <w:pStyle w:val="Tabelleninhalt"/>
            </w:pPr>
          </w:p>
        </w:tc>
      </w:tr>
      <w:tr w:rsidR="007C665E" w14:paraId="540D56F2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11D6619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FE28520" w14:textId="77777777" w:rsidR="007C665E" w:rsidRDefault="00D6049B">
            <w:pPr>
              <w:pStyle w:val="Tabelleninhalt"/>
            </w:pPr>
            <w:r>
              <w:t>Rechte/Lizenzen/KSK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01A17BD" w14:textId="77777777" w:rsidR="007C665E" w:rsidRDefault="007C665E">
            <w:pPr>
              <w:pStyle w:val="Tabelleninhalt"/>
            </w:pPr>
          </w:p>
        </w:tc>
      </w:tr>
      <w:tr w:rsidR="007C665E" w14:paraId="19C34717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ECD5EFA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7C16739" w14:textId="786DD2C9" w:rsidR="007C665E" w:rsidRDefault="007C665E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1A1DDB5" w14:textId="77777777" w:rsidR="007C665E" w:rsidRDefault="007C665E">
            <w:pPr>
              <w:pStyle w:val="Tabelleninhalt"/>
            </w:pPr>
          </w:p>
        </w:tc>
      </w:tr>
      <w:tr w:rsidR="007C665E" w14:paraId="6F0C04DE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D965400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B21628F" w14:textId="50B6F4CE" w:rsidR="007C665E" w:rsidRDefault="000959EC">
            <w:pPr>
              <w:pStyle w:val="Tabelleninha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Gesamt</w:t>
            </w:r>
            <w:r w:rsidR="00312D3B">
              <w:rPr>
                <w:b/>
                <w:bCs/>
              </w:rPr>
              <w:t>: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ACEEAA0" w14:textId="77777777" w:rsidR="007C665E" w:rsidRDefault="007C665E">
            <w:pPr>
              <w:pStyle w:val="Tabelleninhalt"/>
            </w:pPr>
          </w:p>
        </w:tc>
      </w:tr>
      <w:tr w:rsidR="007C665E" w14:paraId="1555BD70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B23A585" w14:textId="60BE85C7" w:rsidR="007C665E" w:rsidRDefault="007C665E">
            <w:pPr>
              <w:pStyle w:val="Tabelleninhalt"/>
              <w:rPr>
                <w:b/>
                <w:bCs/>
              </w:rPr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191B64E" w14:textId="2C376C92" w:rsidR="007C665E" w:rsidRPr="00CA4085" w:rsidRDefault="00312D3B" w:rsidP="00CA4085">
            <w:pPr>
              <w:pStyle w:val="Tabelleninha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Gesamtsumme Ausgaben: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E0BCA1E" w14:textId="77777777" w:rsidR="007C665E" w:rsidRDefault="007C665E">
            <w:pPr>
              <w:pStyle w:val="Tabelleninhalt"/>
            </w:pPr>
          </w:p>
        </w:tc>
      </w:tr>
      <w:tr w:rsidR="007C665E" w14:paraId="66321748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55131AE" w14:textId="77777777" w:rsidR="007C665E" w:rsidRDefault="007C665E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EB9855" w14:textId="77777777" w:rsidR="007C665E" w:rsidRDefault="007C665E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73FD097" w14:textId="77777777" w:rsidR="007C665E" w:rsidRDefault="007C665E">
            <w:pPr>
              <w:pStyle w:val="Tabelleninhalt"/>
            </w:pPr>
          </w:p>
        </w:tc>
      </w:tr>
      <w:tr w:rsidR="007C665E" w14:paraId="6D964E36" w14:textId="77777777" w:rsidTr="00402F08">
        <w:trPr>
          <w:trHeight w:val="553"/>
        </w:trPr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2AB40AB0" w14:textId="77777777" w:rsidR="007C665E" w:rsidRPr="00DD7BF6" w:rsidRDefault="00D6049B">
            <w:pPr>
              <w:pStyle w:val="Tabelleninhalt"/>
              <w:rPr>
                <w:b/>
                <w:bCs/>
                <w:u w:val="single"/>
              </w:rPr>
            </w:pPr>
            <w:r w:rsidRPr="00DD7BF6">
              <w:rPr>
                <w:b/>
                <w:bCs/>
                <w:u w:val="single"/>
              </w:rPr>
              <w:t>Geplante Einnahmen/Finanzierung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580ABA22" w14:textId="77777777" w:rsidR="007C665E" w:rsidRDefault="007C665E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2E938D09" w14:textId="77777777" w:rsidR="007C665E" w:rsidRDefault="007C665E">
            <w:pPr>
              <w:pStyle w:val="Tabelleninhalt"/>
            </w:pPr>
          </w:p>
        </w:tc>
      </w:tr>
      <w:tr w:rsidR="00676FC3" w14:paraId="43E9A01E" w14:textId="77777777" w:rsidTr="00676FC3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4BA4EE2" w14:textId="3927DCE2" w:rsidR="00676FC3" w:rsidRPr="00DD7BF6" w:rsidRDefault="002A5F7D">
            <w:pPr>
              <w:pStyle w:val="Tabelleninhalt"/>
              <w:rPr>
                <w:b/>
                <w:bCs/>
                <w:u w:val="single"/>
              </w:rPr>
            </w:pPr>
            <w:r>
              <w:t>Eigenmittel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A710A75" w14:textId="77777777" w:rsidR="00676FC3" w:rsidRDefault="00676FC3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DAAFE47" w14:textId="77777777" w:rsidR="00676FC3" w:rsidRDefault="00676FC3">
            <w:pPr>
              <w:pStyle w:val="Tabelleninhalt"/>
            </w:pPr>
          </w:p>
        </w:tc>
      </w:tr>
      <w:tr w:rsidR="007C665E" w14:paraId="68B89337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A435372" w14:textId="4A73F003" w:rsidR="007C665E" w:rsidRPr="002A5F7D" w:rsidRDefault="002A5F7D">
            <w:pPr>
              <w:pStyle w:val="Tabelleninhalt"/>
              <w:rPr>
                <w:b/>
                <w:bCs/>
              </w:rPr>
            </w:pPr>
            <w:r w:rsidRPr="002A5F7D">
              <w:rPr>
                <w:b/>
                <w:bCs/>
              </w:rPr>
              <w:t>Weitere, z.B.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3E5108F" w14:textId="4951AC8F" w:rsidR="007C665E" w:rsidRDefault="007C665E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5B9171D" w14:textId="77777777" w:rsidR="007C665E" w:rsidRDefault="007C665E">
            <w:pPr>
              <w:pStyle w:val="Tabelleninhalt"/>
            </w:pPr>
          </w:p>
        </w:tc>
      </w:tr>
      <w:tr w:rsidR="007C665E" w14:paraId="40E2F8DB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BF4A377" w14:textId="1480362F" w:rsidR="007C665E" w:rsidRDefault="00676FC3">
            <w:pPr>
              <w:pStyle w:val="Tabelleninhalt"/>
            </w:pPr>
            <w:r>
              <w:t>Eintrittsgelder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32FB0B8" w14:textId="00F6BB51" w:rsidR="007C665E" w:rsidRDefault="007C665E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79B6E4B" w14:textId="77777777" w:rsidR="007C665E" w:rsidRDefault="007C665E">
            <w:pPr>
              <w:pStyle w:val="Tabelleninhalt"/>
            </w:pPr>
          </w:p>
        </w:tc>
      </w:tr>
      <w:tr w:rsidR="005B5189" w14:paraId="3412B208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E71B995" w14:textId="14FE6BB4" w:rsidR="005B5189" w:rsidRPr="00D65717" w:rsidRDefault="005B5189" w:rsidP="006072FC">
            <w:pPr>
              <w:pStyle w:val="Tabelleninhalt"/>
              <w:rPr>
                <w:color w:val="auto"/>
              </w:rPr>
            </w:pPr>
            <w:r w:rsidRPr="00D65717">
              <w:rPr>
                <w:color w:val="auto"/>
              </w:rPr>
              <w:t>Förderung durch die Stadt/Kommune</w:t>
            </w:r>
            <w:r w:rsidR="006072FC" w:rsidRPr="00D65717">
              <w:rPr>
                <w:color w:val="auto"/>
              </w:rPr>
              <w:t xml:space="preserve"> (bitte Namen der Institution einfügen)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BE962AB" w14:textId="77777777" w:rsidR="005B5189" w:rsidRDefault="005B5189" w:rsidP="005B5189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37B1648" w14:textId="77777777" w:rsidR="005B5189" w:rsidRDefault="005B5189" w:rsidP="005B5189">
            <w:pPr>
              <w:pStyle w:val="Tabelleninhalt"/>
            </w:pPr>
          </w:p>
        </w:tc>
      </w:tr>
      <w:tr w:rsidR="005B5189" w14:paraId="548C31D9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C44A9A2" w14:textId="18CD2C6C" w:rsidR="005B5189" w:rsidRPr="00D65717" w:rsidRDefault="005B5189" w:rsidP="005B5189">
            <w:pPr>
              <w:pStyle w:val="Tabelleninhalt"/>
              <w:rPr>
                <w:color w:val="auto"/>
              </w:rPr>
            </w:pPr>
            <w:r w:rsidRPr="00D65717">
              <w:rPr>
                <w:color w:val="auto"/>
              </w:rPr>
              <w:t>Förderung durch das Land</w:t>
            </w:r>
            <w:r w:rsidR="006072FC" w:rsidRPr="00D65717">
              <w:rPr>
                <w:color w:val="auto"/>
              </w:rPr>
              <w:t xml:space="preserve"> (bitte Namen der Institution einfügen)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12C85B2" w14:textId="0BF3E0F0" w:rsidR="005B5189" w:rsidRDefault="005B5189" w:rsidP="005B5189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411A8FA" w14:textId="77777777" w:rsidR="005B5189" w:rsidRDefault="005B5189" w:rsidP="005B5189">
            <w:pPr>
              <w:pStyle w:val="Tabelleninhalt"/>
            </w:pPr>
          </w:p>
        </w:tc>
      </w:tr>
      <w:tr w:rsidR="005B5189" w14:paraId="79DFC8B5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1612B90" w14:textId="122DE994" w:rsidR="005B5189" w:rsidRPr="00D65717" w:rsidRDefault="005B5189" w:rsidP="005B5189">
            <w:pPr>
              <w:pStyle w:val="Tabelleninhalt"/>
              <w:rPr>
                <w:color w:val="auto"/>
              </w:rPr>
            </w:pPr>
            <w:r w:rsidRPr="00D65717">
              <w:rPr>
                <w:color w:val="auto"/>
              </w:rPr>
              <w:t>Weitere Förderer/</w:t>
            </w:r>
            <w:proofErr w:type="gramStart"/>
            <w:r w:rsidRPr="00D65717">
              <w:rPr>
                <w:color w:val="auto"/>
              </w:rPr>
              <w:t>Mittelgeber</w:t>
            </w:r>
            <w:r w:rsidR="006072FC" w:rsidRPr="00D65717">
              <w:rPr>
                <w:color w:val="auto"/>
              </w:rPr>
              <w:t>(</w:t>
            </w:r>
            <w:proofErr w:type="gramEnd"/>
            <w:r w:rsidR="006072FC" w:rsidRPr="00D65717">
              <w:rPr>
                <w:color w:val="auto"/>
              </w:rPr>
              <w:t>bitte Namen der Institution einfügen)</w:t>
            </w: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7D0E751" w14:textId="2B02EB34" w:rsidR="005B5189" w:rsidRDefault="005B5189" w:rsidP="005B5189">
            <w:pPr>
              <w:pStyle w:val="Tabelleninhalt"/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446C427" w14:textId="77777777" w:rsidR="005B5189" w:rsidRDefault="005B5189" w:rsidP="005B5189">
            <w:pPr>
              <w:pStyle w:val="Tabelleninhalt"/>
            </w:pPr>
          </w:p>
        </w:tc>
      </w:tr>
      <w:tr w:rsidR="005B5189" w14:paraId="77CFE0E2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5057CA4" w14:textId="77777777" w:rsidR="005B5189" w:rsidRDefault="005B5189" w:rsidP="005B5189">
            <w:pPr>
              <w:pStyle w:val="Tabelleninhalt"/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E8B796B" w14:textId="436D2C7D" w:rsidR="005B5189" w:rsidRDefault="005B5189" w:rsidP="005B5189">
            <w:pPr>
              <w:pStyle w:val="Tabelleninha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Bei der ALG beantragte Summe</w:t>
            </w:r>
            <w:r w:rsidR="00CA4085">
              <w:rPr>
                <w:b/>
                <w:bCs/>
              </w:rPr>
              <w:t>: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7BDCF8A" w14:textId="77777777" w:rsidR="005B5189" w:rsidRDefault="005B5189" w:rsidP="005B5189">
            <w:pPr>
              <w:pStyle w:val="Tabelleninhalt"/>
            </w:pPr>
          </w:p>
        </w:tc>
      </w:tr>
      <w:tr w:rsidR="005B5189" w14:paraId="52B2B391" w14:textId="77777777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CF332B0" w14:textId="23998989" w:rsidR="005B5189" w:rsidRDefault="005B5189" w:rsidP="005B5189">
            <w:pPr>
              <w:pStyle w:val="Tabelleninhalt"/>
              <w:rPr>
                <w:b/>
                <w:bCs/>
              </w:rPr>
            </w:pPr>
          </w:p>
        </w:tc>
        <w:tc>
          <w:tcPr>
            <w:tcW w:w="388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8EC7C0E" w14:textId="2ECA57DD" w:rsidR="005B5189" w:rsidRPr="00312D3B" w:rsidRDefault="00312D3B" w:rsidP="00312D3B">
            <w:pPr>
              <w:pStyle w:val="Tabelleninhalt"/>
              <w:jc w:val="right"/>
              <w:rPr>
                <w:b/>
                <w:bCs/>
              </w:rPr>
            </w:pPr>
            <w:r w:rsidRPr="00312D3B">
              <w:rPr>
                <w:b/>
                <w:bCs/>
              </w:rPr>
              <w:t>Gesamtsumme Einnahmen: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35FF123" w14:textId="77777777" w:rsidR="005B5189" w:rsidRDefault="005B5189" w:rsidP="005B5189">
            <w:pPr>
              <w:pStyle w:val="Tabelleninhalt"/>
            </w:pPr>
          </w:p>
        </w:tc>
      </w:tr>
    </w:tbl>
    <w:p w14:paraId="06A00F47" w14:textId="77777777" w:rsidR="00EC21CE" w:rsidRPr="007141A8" w:rsidRDefault="00EC21CE">
      <w:pPr>
        <w:ind w:right="-284"/>
        <w:rPr>
          <w:color w:val="FF0000"/>
          <w:sz w:val="18"/>
          <w:szCs w:val="18"/>
        </w:rPr>
      </w:pPr>
    </w:p>
    <w:p w14:paraId="55081BEC" w14:textId="0711E223" w:rsidR="00EC21CE" w:rsidRPr="00D65717" w:rsidRDefault="000F3A71" w:rsidP="00EC21CE">
      <w:pPr>
        <w:ind w:right="-284"/>
        <w:rPr>
          <w:color w:val="auto"/>
          <w:sz w:val="18"/>
          <w:szCs w:val="18"/>
        </w:rPr>
      </w:pPr>
      <w:r w:rsidRPr="00D65717">
        <w:rPr>
          <w:color w:val="auto"/>
          <w:sz w:val="18"/>
          <w:szCs w:val="18"/>
        </w:rPr>
        <w:t>Hiermit erkläre ich, dass bei der Zahlung von Honoraren die Honoraruntergrenzen in der Kulturförderung de</w:t>
      </w:r>
      <w:r w:rsidR="00CD4EA0">
        <w:rPr>
          <w:color w:val="auto"/>
          <w:sz w:val="18"/>
          <w:szCs w:val="18"/>
        </w:rPr>
        <w:t>s</w:t>
      </w:r>
      <w:r w:rsidRPr="00D65717">
        <w:rPr>
          <w:color w:val="auto"/>
          <w:sz w:val="18"/>
          <w:szCs w:val="18"/>
        </w:rPr>
        <w:t xml:space="preserve"> BKM</w:t>
      </w:r>
      <w:r w:rsidR="001A63F9" w:rsidRPr="00D65717">
        <w:rPr>
          <w:color w:val="auto"/>
          <w:sz w:val="18"/>
          <w:szCs w:val="18"/>
        </w:rPr>
        <w:t xml:space="preserve"> (</w:t>
      </w:r>
      <w:hyperlink r:id="rId12" w:history="1">
        <w:r w:rsidR="001A63F9" w:rsidRPr="00D65717">
          <w:rPr>
            <w:rStyle w:val="Hyperlink"/>
            <w:color w:val="auto"/>
            <w:sz w:val="18"/>
            <w:szCs w:val="18"/>
          </w:rPr>
          <w:t>https://www.kulturrat.de/honoraruntergrenzen/</w:t>
        </w:r>
      </w:hyperlink>
      <w:r w:rsidR="001A63F9" w:rsidRPr="00D65717">
        <w:rPr>
          <w:color w:val="auto"/>
          <w:sz w:val="18"/>
          <w:szCs w:val="18"/>
        </w:rPr>
        <w:t>)</w:t>
      </w:r>
      <w:r w:rsidRPr="00D65717">
        <w:rPr>
          <w:color w:val="auto"/>
          <w:sz w:val="18"/>
          <w:szCs w:val="18"/>
        </w:rPr>
        <w:t xml:space="preserve"> berücksichtigt werden.</w:t>
      </w:r>
    </w:p>
    <w:p w14:paraId="7512E940" w14:textId="77777777" w:rsidR="00EC21CE" w:rsidRDefault="00EC21CE" w:rsidP="00EC21CE">
      <w:pPr>
        <w:ind w:right="-284"/>
      </w:pPr>
    </w:p>
    <w:p w14:paraId="2506EBA2" w14:textId="69181F51" w:rsidR="007C665E" w:rsidRDefault="00D6049B" w:rsidP="00EC21CE">
      <w:pPr>
        <w:ind w:right="-284"/>
      </w:pPr>
      <w:r>
        <w:t>Datum/Unterschrift</w:t>
      </w:r>
      <w:r w:rsidR="00052B86">
        <w:t>:</w:t>
      </w:r>
      <w:r>
        <w:tab/>
      </w:r>
    </w:p>
    <w:sectPr w:rsidR="007C665E">
      <w:headerReference w:type="default" r:id="rId13"/>
      <w:footerReference w:type="default" r:id="rId14"/>
      <w:pgSz w:w="11906" w:h="16838"/>
      <w:pgMar w:top="567" w:right="1418" w:bottom="794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3759" w14:textId="77777777" w:rsidR="001B363F" w:rsidRDefault="001B363F" w:rsidP="000B5469">
      <w:r>
        <w:separator/>
      </w:r>
    </w:p>
  </w:endnote>
  <w:endnote w:type="continuationSeparator" w:id="0">
    <w:p w14:paraId="42EB9F1B" w14:textId="77777777" w:rsidR="001B363F" w:rsidRDefault="001B363F" w:rsidP="000B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9452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2D9159" w14:textId="2ED11887" w:rsidR="000E213D" w:rsidRDefault="000E213D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086100" w14:textId="77777777" w:rsidR="00775345" w:rsidRDefault="007753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8A4C" w14:textId="77777777" w:rsidR="001B363F" w:rsidRDefault="001B363F" w:rsidP="000B5469">
      <w:r>
        <w:separator/>
      </w:r>
    </w:p>
  </w:footnote>
  <w:footnote w:type="continuationSeparator" w:id="0">
    <w:p w14:paraId="7F19558C" w14:textId="77777777" w:rsidR="001B363F" w:rsidRDefault="001B363F" w:rsidP="000B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6198" w14:textId="7A5BAE11" w:rsidR="00E202F2" w:rsidRDefault="00E202F2">
    <w:pPr>
      <w:pStyle w:val="Kopfzeile"/>
    </w:pPr>
  </w:p>
  <w:p w14:paraId="049FE1A8" w14:textId="2A31B471" w:rsidR="00E202F2" w:rsidRDefault="00E202F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FED5A" wp14:editId="422CF2E8">
          <wp:simplePos x="0" y="0"/>
          <wp:positionH relativeFrom="margin">
            <wp:posOffset>-175772</wp:posOffset>
          </wp:positionH>
          <wp:positionV relativeFrom="paragraph">
            <wp:posOffset>113030</wp:posOffset>
          </wp:positionV>
          <wp:extent cx="1918723" cy="647761"/>
          <wp:effectExtent l="0" t="0" r="5715" b="0"/>
          <wp:wrapNone/>
          <wp:docPr id="6565582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5822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723" cy="64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D4B8E" w14:textId="340DA662" w:rsidR="00E202F2" w:rsidRDefault="00E202F2">
    <w:pPr>
      <w:pStyle w:val="Kopfzeile"/>
    </w:pPr>
  </w:p>
  <w:p w14:paraId="5A5CEF5C" w14:textId="5FC57EBE" w:rsidR="00E202F2" w:rsidRDefault="00E202F2">
    <w:pPr>
      <w:pStyle w:val="Kopfzeile"/>
    </w:pPr>
  </w:p>
  <w:p w14:paraId="4A0A26DF" w14:textId="77777777" w:rsidR="00E202F2" w:rsidRDefault="00E202F2">
    <w:pPr>
      <w:pStyle w:val="Kopfzeile"/>
    </w:pPr>
  </w:p>
  <w:p w14:paraId="539E40EB" w14:textId="77777777" w:rsidR="00E202F2" w:rsidRDefault="00E202F2">
    <w:pPr>
      <w:pStyle w:val="Kopfzeile"/>
    </w:pPr>
  </w:p>
  <w:p w14:paraId="664DA497" w14:textId="5CC0DEEF" w:rsidR="000B5469" w:rsidRDefault="000B54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FCA"/>
    <w:multiLevelType w:val="multilevel"/>
    <w:tmpl w:val="53C4EE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AA0162"/>
    <w:multiLevelType w:val="multilevel"/>
    <w:tmpl w:val="5CEE964C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84566839">
    <w:abstractNumId w:val="1"/>
  </w:num>
  <w:num w:numId="2" w16cid:durableId="67773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5E"/>
    <w:rsid w:val="00006AC3"/>
    <w:rsid w:val="00012B58"/>
    <w:rsid w:val="00052B86"/>
    <w:rsid w:val="000530BD"/>
    <w:rsid w:val="000764CC"/>
    <w:rsid w:val="000819B9"/>
    <w:rsid w:val="000959EC"/>
    <w:rsid w:val="000B5469"/>
    <w:rsid w:val="000D464D"/>
    <w:rsid w:val="000E213D"/>
    <w:rsid w:val="000F3A71"/>
    <w:rsid w:val="00133B12"/>
    <w:rsid w:val="001971B2"/>
    <w:rsid w:val="00197312"/>
    <w:rsid w:val="001A63F9"/>
    <w:rsid w:val="001B363F"/>
    <w:rsid w:val="001C1FC5"/>
    <w:rsid w:val="00216ECD"/>
    <w:rsid w:val="002458A9"/>
    <w:rsid w:val="00260928"/>
    <w:rsid w:val="002A5F7D"/>
    <w:rsid w:val="002E50BE"/>
    <w:rsid w:val="00312D3B"/>
    <w:rsid w:val="003F1163"/>
    <w:rsid w:val="0040052B"/>
    <w:rsid w:val="00402F08"/>
    <w:rsid w:val="00506CC9"/>
    <w:rsid w:val="00554031"/>
    <w:rsid w:val="005B5189"/>
    <w:rsid w:val="005C3871"/>
    <w:rsid w:val="005E29D6"/>
    <w:rsid w:val="006072FC"/>
    <w:rsid w:val="00676FC3"/>
    <w:rsid w:val="00680332"/>
    <w:rsid w:val="007141A8"/>
    <w:rsid w:val="00775345"/>
    <w:rsid w:val="00784F44"/>
    <w:rsid w:val="007C665E"/>
    <w:rsid w:val="007C7CE0"/>
    <w:rsid w:val="00931B91"/>
    <w:rsid w:val="00953AED"/>
    <w:rsid w:val="0095414F"/>
    <w:rsid w:val="009E5ECC"/>
    <w:rsid w:val="00AA6E51"/>
    <w:rsid w:val="00B007DE"/>
    <w:rsid w:val="00B47FD8"/>
    <w:rsid w:val="00B633BB"/>
    <w:rsid w:val="00B66BFE"/>
    <w:rsid w:val="00B709D5"/>
    <w:rsid w:val="00B72C43"/>
    <w:rsid w:val="00C12CCB"/>
    <w:rsid w:val="00C440F9"/>
    <w:rsid w:val="00CA33F5"/>
    <w:rsid w:val="00CA4085"/>
    <w:rsid w:val="00CA7455"/>
    <w:rsid w:val="00CD4EA0"/>
    <w:rsid w:val="00D06B05"/>
    <w:rsid w:val="00D431D1"/>
    <w:rsid w:val="00D45342"/>
    <w:rsid w:val="00D6049B"/>
    <w:rsid w:val="00D65717"/>
    <w:rsid w:val="00DD6E41"/>
    <w:rsid w:val="00DD7BF6"/>
    <w:rsid w:val="00E120BC"/>
    <w:rsid w:val="00E202F2"/>
    <w:rsid w:val="00E824D7"/>
    <w:rsid w:val="00EB7803"/>
    <w:rsid w:val="00EC21CE"/>
    <w:rsid w:val="00F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0A628"/>
  <w15:docId w15:val="{38A2CCAD-9402-4C1A-A536-0C3EA24D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7455"/>
    <w:pPr>
      <w:suppressAutoHyphens/>
    </w:pPr>
    <w:rPr>
      <w:rFonts w:ascii="Arial" w:eastAsia="Times New Roman" w:hAnsi="Arial"/>
      <w:color w:val="00000A"/>
      <w:sz w:val="20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paragraph" w:styleId="Fuzeile">
    <w:name w:val="footer"/>
    <w:basedOn w:val="Standard"/>
    <w:link w:val="FuzeileZchn"/>
    <w:uiPriority w:val="99"/>
  </w:style>
  <w:style w:type="numbering" w:customStyle="1" w:styleId="WW8Num1">
    <w:name w:val="WW8Num1"/>
    <w:qFormat/>
  </w:style>
  <w:style w:type="character" w:styleId="Hyperlink">
    <w:name w:val="Hyperlink"/>
    <w:basedOn w:val="Absatz-Standardschriftart"/>
    <w:uiPriority w:val="99"/>
    <w:unhideWhenUsed/>
    <w:rsid w:val="00B633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33B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B54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5469"/>
    <w:rPr>
      <w:rFonts w:ascii="Arial" w:eastAsia="Times New Roman" w:hAnsi="Arial"/>
      <w:color w:val="00000A"/>
      <w:sz w:val="20"/>
      <w:szCs w:val="20"/>
      <w:lang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775345"/>
    <w:rPr>
      <w:rFonts w:ascii="Arial" w:eastAsia="Times New Roman" w:hAnsi="Arial"/>
      <w:color w:val="00000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ulturrat.de/honoraruntergrenz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ort-waechter@alg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lg.de/foerderu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AB3DAE2C0CF439F2AD56ACF71DF2D" ma:contentTypeVersion="15" ma:contentTypeDescription="Ein neues Dokument erstellen." ma:contentTypeScope="" ma:versionID="22820cde9bd19b5a9773d19635fa5782">
  <xsd:schema xmlns:xsd="http://www.w3.org/2001/XMLSchema" xmlns:xs="http://www.w3.org/2001/XMLSchema" xmlns:p="http://schemas.microsoft.com/office/2006/metadata/properties" xmlns:ns2="17a08abc-0033-4ce3-94e7-4282fb68a234" xmlns:ns3="10f5ffd4-07e9-4b74-a607-43f266fbede8" targetNamespace="http://schemas.microsoft.com/office/2006/metadata/properties" ma:root="true" ma:fieldsID="0a2cc886f6c6eba46362d19d3d44fd0e" ns2:_="" ns3:_="">
    <xsd:import namespace="17a08abc-0033-4ce3-94e7-4282fb68a234"/>
    <xsd:import namespace="10f5ffd4-07e9-4b74-a607-43f266fbe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8abc-0033-4ce3-94e7-4282fb68a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26c06b61-82f0-49cd-9509-b57b5c70c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5ffd4-07e9-4b74-a607-43f266fbed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c7f0d9-af21-490e-b8a5-bfc4792926f8}" ma:internalName="TaxCatchAll" ma:showField="CatchAllData" ma:web="10f5ffd4-07e9-4b74-a607-43f266fbe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5ffd4-07e9-4b74-a607-43f266fbede8" xsi:nil="true"/>
    <lcf76f155ced4ddcb4097134ff3c332f xmlns="17a08abc-0033-4ce3-94e7-4282fb68a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219DC-B380-4872-A071-2C1E99171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B19F4-72D6-4033-97AB-C23661752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08abc-0033-4ce3-94e7-4282fb68a234"/>
    <ds:schemaRef ds:uri="10f5ffd4-07e9-4b74-a607-43f266fbe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4DB4D-C14D-47E9-BB09-896686D50824}">
  <ds:schemaRefs>
    <ds:schemaRef ds:uri="http://schemas.microsoft.com/office/2006/metadata/properties"/>
    <ds:schemaRef ds:uri="http://schemas.microsoft.com/office/infopath/2007/PartnerControls"/>
    <ds:schemaRef ds:uri="10f5ffd4-07e9-4b74-a607-43f266fbede8"/>
    <ds:schemaRef ds:uri="17a08abc-0033-4ce3-94e7-4282fb68a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Projektförderung im Jahr 2002</dc:title>
  <dc:subject/>
  <dc:creator>Dr. Ulrich Schuch</dc:creator>
  <dc:description/>
  <cp:lastModifiedBy>Pauline Stolte</cp:lastModifiedBy>
  <cp:revision>56</cp:revision>
  <cp:lastPrinted>2011-11-25T15:36:00Z</cp:lastPrinted>
  <dcterms:created xsi:type="dcterms:W3CDTF">2022-09-02T12:16:00Z</dcterms:created>
  <dcterms:modified xsi:type="dcterms:W3CDTF">2025-10-02T15:19:00Z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-237165922</vt:i4>
  </property>
  <property fmtid="{D5CDD505-2E9C-101B-9397-08002B2CF9AE}" pid="3" name="_AuthorEmail">
    <vt:lpwstr>ulrich_schuch@t-online.de</vt:lpwstr>
  </property>
  <property fmtid="{D5CDD505-2E9C-101B-9397-08002B2CF9AE}" pid="4" name="_AuthorEmailDisplayName">
    <vt:lpwstr>Dr. Ulrich Schuch</vt:lpwstr>
  </property>
  <property fmtid="{D5CDD505-2E9C-101B-9397-08002B2CF9AE}" pid="5" name="_EmailSubject">
    <vt:lpwstr>ALG Anträge</vt:lpwstr>
  </property>
  <property fmtid="{D5CDD505-2E9C-101B-9397-08002B2CF9AE}" pid="6" name="_ReviewingToolsShownOnce">
    <vt:lpwstr/>
  </property>
  <property fmtid="{D5CDD505-2E9C-101B-9397-08002B2CF9AE}" pid="7" name="ContentTypeId">
    <vt:lpwstr>0x010100E10AB3DAE2C0CF439F2AD56ACF71DF2D</vt:lpwstr>
  </property>
  <property fmtid="{D5CDD505-2E9C-101B-9397-08002B2CF9AE}" pid="8" name="MediaServiceImageTags">
    <vt:lpwstr/>
  </property>
</Properties>
</file>